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684"/>
        <w:tblW w:w="0" w:type="auto"/>
        <w:tblLook w:val="0000" w:firstRow="0" w:lastRow="0" w:firstColumn="0" w:lastColumn="0" w:noHBand="0" w:noVBand="0"/>
      </w:tblPr>
      <w:tblGrid>
        <w:gridCol w:w="4395"/>
      </w:tblGrid>
      <w:tr w:rsidR="00F937B5" w14:paraId="4609EB3B" w14:textId="77777777" w:rsidTr="00F937B5">
        <w:trPr>
          <w:trHeight w:val="370"/>
        </w:trPr>
        <w:tc>
          <w:tcPr>
            <w:tcW w:w="4395" w:type="dxa"/>
          </w:tcPr>
          <w:p w14:paraId="7E05F80C" w14:textId="77777777" w:rsidR="00F937B5" w:rsidRPr="004655A1" w:rsidRDefault="00F937B5" w:rsidP="00EC5FE8">
            <w:pPr>
              <w:ind w:firstLine="0"/>
              <w:rPr>
                <w:color w:val="000000"/>
                <w:sz w:val="28"/>
                <w:szCs w:val="28"/>
              </w:rPr>
            </w:pPr>
          </w:p>
        </w:tc>
      </w:tr>
      <w:tr w:rsidR="00F937B5" w14:paraId="4F422234" w14:textId="77777777" w:rsidTr="00F937B5">
        <w:trPr>
          <w:trHeight w:val="402"/>
        </w:trPr>
        <w:tc>
          <w:tcPr>
            <w:tcW w:w="4395" w:type="dxa"/>
          </w:tcPr>
          <w:p w14:paraId="05920E7A" w14:textId="77777777" w:rsidR="00F937B5" w:rsidRPr="004655A1" w:rsidRDefault="00F937B5" w:rsidP="005A5FF9">
            <w:pPr>
              <w:ind w:firstLine="0"/>
              <w:rPr>
                <w:color w:val="000000"/>
                <w:sz w:val="28"/>
                <w:szCs w:val="28"/>
              </w:rPr>
            </w:pPr>
          </w:p>
        </w:tc>
      </w:tr>
    </w:tbl>
    <w:p w14:paraId="37271476" w14:textId="77777777" w:rsidR="00502077" w:rsidRPr="00502077" w:rsidRDefault="00F937B5" w:rsidP="00205706">
      <w:pPr>
        <w:pStyle w:val="ae"/>
        <w:ind w:left="0"/>
      </w:pPr>
      <w:r>
        <w:rPr>
          <w:noProof/>
        </w:rPr>
        <mc:AlternateContent>
          <mc:Choice Requires="wps">
            <w:drawing>
              <wp:anchor distT="0" distB="0" distL="114300" distR="114300" simplePos="0" relativeHeight="251667456" behindDoc="0" locked="0" layoutInCell="1" allowOverlap="1" wp14:anchorId="7FC46A00" wp14:editId="2D238FEA">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1AF4D" id="Прямоугольник 3" o:spid="_x0000_s1026" style="position:absolute;margin-left:-15.65pt;margin-top:-6.4pt;width:534.75pt;height:7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RBGwMAAFEGAAAOAAAAZHJzL2Uyb0RvYy54bWysVcuO0zAU3SPxD5b3mSRN2rTRZEadtEVI&#10;PEYaEGs3cRqLxA62O+mAkJDYIvEJfAQbxOsbMn/EtdOWdtggRCNFvrF9fc7xuben55u6QtdUKiZ4&#10;gv0TDyPKM5Ezvkrw82cLZ4yR0oTnpBKcJviGKnx+dv/eadvEdCBKUeVUIkjCVdw2CS61bmLXVVlJ&#10;a6JOREM5TBZC1kRDKFduLkkL2evKHXjeyG2FzBspMqoUfJ31k/jM5i8KmumnRaGoRlWCAZu2b2nf&#10;S/N2z05JvJKkKVm2hUH+AUVNGIdD96lmRBO0luyPVDXLpFCi0CeZqF1RFCyjlgOw8b07bK5K0lDL&#10;BcRRzV4m9f/SZk+uLyVieYIDjDip4Yq6T7fvbj9237uft++7z93P7tvth+5H96X7igKjV9uoGLZd&#10;NZfSMFbNI5G9VIiLtCR8RadSirakJAeUvlnvHm0wgYKtaNk+FjkcR9ZaWOk2haxNQhAFbewN3exv&#10;iG40yuDjKJr4wWCIUQZzkyAIvGBizyDxbnsjlX5ARY3MIMESLGDTk+tHShs4JN4tMadxsWBVZW1Q&#10;cdSCDn4E+Um1Aj9nWtq9SlQsN+ssYblappVE1wQ8FS3Ms4VwtKxmGpxdsTrBY8/8zCISG2XmPLdj&#10;TVjVjwFUxc00tZ7tkUK00TC030EA66c3E28yH8/HoRMORnMn9GYzZ7pIQ2e0AOCzYJamM/+tQe2H&#10;ccnynHIDfOdtP/w772yrrHfl3t1HBNWhDgv7+1MH9xiGlR9YHVOaLoZeFAZjJ4qGgRMGc8+5GC9S&#10;Z5r6o1E0v0gv5ncoza1M6v+w2mtuUIk1XNtVmbcoZ8Y/wXAy8DEE0DQGUX+RB+5AUugXTJe2VI1d&#10;TY4jZcaeebbK7LP3Quwu20T769py+y0VmGNnBFtLpnz6MlyK/AZKCTDYeoE+DINSyNcYtdDTEqxe&#10;rYmkGFUPOZTjxA9D0wRtEA6jAQTycGZ5OEN4BqkSrKEa7DDVfeNcN5KtSjjJt2y5mEIJF8wWlynv&#10;HhXgNwH0Lctk22NNYzyM7arf/wRnvwAAAP//AwBQSwMEFAAGAAgAAAAhAIDPMU7gAAAADQEAAA8A&#10;AABkcnMvZG93bnJldi54bWxMj8FOwzAQRO9I/IO1SFxQ68ShEIU4FSqCA7eWqmc3WZKIeB3ZThv+&#10;nu2J3ma0T7Mz5Xq2gzihD70jDekyAYFUu6anVsP+632RgwjRUGMGR6jhFwOsq9ub0hSNO9MWT7vY&#10;Cg6hUBgNXYxjIWWoO7QmLN2IxLdv562JbH0rG2/OHG4HqZLkSVrTE3/ozIibDuuf3WQ1TA/7j7j1&#10;q2GDb2RrpQ74mR+0vr+bX19ARJzjPwyX+lwdKu50dBM1QQwaFlmaMcoiVbzhQiRZrkAcWT2unhOQ&#10;VSmvV1R/AAAA//8DAFBLAQItABQABgAIAAAAIQC2gziS/gAAAOEBAAATAAAAAAAAAAAAAAAAAAAA&#10;AABbQ29udGVudF9UeXBlc10ueG1sUEsBAi0AFAAGAAgAAAAhADj9If/WAAAAlAEAAAsAAAAAAAAA&#10;AAAAAAAALwEAAF9yZWxzLy5yZWxzUEsBAi0AFAAGAAgAAAAhACDWlEEbAwAAUQYAAA4AAAAAAAAA&#10;AAAAAAAALgIAAGRycy9lMm9Eb2MueG1sUEsBAi0AFAAGAAgAAAAhAIDPMU7gAAAADQEAAA8AAAAA&#10;AAAAAAAAAAAAdQUAAGRycy9kb3ducmV2LnhtbFBLBQYAAAAABAAEAPMAAACCBgAAAAA=&#10;" filled="f" strokecolor="#7f7f7f" strokeweight=".25pt"/>
            </w:pict>
          </mc:Fallback>
        </mc:AlternateContent>
      </w:r>
      <w:r w:rsidR="00205706">
        <w:t xml:space="preserve">      </w:t>
      </w:r>
      <w:r w:rsidR="00964ACD" w:rsidRPr="00964ACD">
        <w:t xml:space="preserve">  </w:t>
      </w:r>
      <w:r>
        <w:rPr>
          <w:noProof/>
        </w:rPr>
        <mc:AlternateContent>
          <mc:Choice Requires="wps">
            <w:drawing>
              <wp:anchor distT="0" distB="0" distL="114300" distR="114300" simplePos="0" relativeHeight="251670528" behindDoc="0" locked="0" layoutInCell="1" allowOverlap="1" wp14:anchorId="4854DF0C" wp14:editId="7AFD9D6E">
                <wp:simplePos x="0" y="0"/>
                <wp:positionH relativeFrom="column">
                  <wp:posOffset>-57150</wp:posOffset>
                </wp:positionH>
                <wp:positionV relativeFrom="paragraph">
                  <wp:posOffset>848995</wp:posOffset>
                </wp:positionV>
                <wp:extent cx="65913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68FF50" id="_x0000_t32" coordsize="21600,21600" o:spt="32" o:oned="t" path="m,l21600,21600e" filled="f">
                <v:path arrowok="t" fillok="f" o:connecttype="none"/>
                <o:lock v:ext="edit" shapetype="t"/>
              </v:shapetype>
              <v:shape id="Прямая со стрелкой 5" o:spid="_x0000_s1026" type="#_x0000_t32" style="position:absolute;margin-left:-4.5pt;margin-top:66.85pt;width:519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SDxgIAAJAFAAAOAAAAZHJzL2Uyb0RvYy54bWysVEtu2zAQ3RfoHQjtFUm25I8QO0hkuZt+&#10;AiRF17RIWUQlUiBpy0FRIO0FcoReoZsu+kHOIN+oQ9pW43RTFJEAgkNyHt/MvOHp2aYq0ZpKxQSf&#10;OMGJ7yDKM0EYX06ct9dzd+QgpTEnuBScTpwbqpyz6fNnp00d054oREmoRADCVdzUE6fQuo49T2UF&#10;rbA6ETXlsJkLWWENplx6ROIG0KvS6/n+wGuEJLUUGVUKVme7TWdq8fOcZvpNniuqUTlxgJu2o7Tj&#10;woze9BTHS4nrgmV7Gvg/WFSYcbi0g5phjdFKsr+gKpZJoUSuTzJReSLPWUZtDBBN4D+K5qrANbWx&#10;QHJU3aVJPR1s9np9KREjEydyEMcVlKj9sr3d3rW/2q/bO7T91N7DsP28vW2/tT/bH+19+x1FJm9N&#10;rWJwT/ilNJFnG35VvxTZe4W4SArMl9Tyv76pATQwHt6RizFUDbcvmleCwBm80sImcZPLykBCetDG&#10;1uqmqxXdaJTB4iAaB30fSprB3qBvGXk4PrjWUukXVFTITCaO0hKzZaETwTloQsjAXoTXL5U2xHB8&#10;cDD3cjFnZWmlUXLUAPuxH/nWQ4mSEbNrzim5XCSlRGts1GU/GybsPDwmxYoTi1ZQTNL9XGNW7uZw&#10;e8kNHrWC3VECa6NhatchZiumD2N/nI7SUeiGvUHqhv5s5p7Pk9AdzINhNOvPkmQWfDREgzAuGCGU&#10;G64HYQfhvwln32I7SXbS7rLiHaPb9AHZY6bn88gfhv2ROxxGfTfsp757MZon7nkSDAbD9CK5SB8x&#10;TW306mnIdqk0rMRKU3lVkAYRZtTQj8a9wAEDHoLecFc3hMslvGCZlg6SQr9jurDyNcIzGEe1Hvnm&#10;39e6Q98l4lBDY3VV2Mf2J1VQ80N9bVeYRti11EKQm0t56BZoe+u0f6LMu/LQhvnDh3T6GwAA//8D&#10;AFBLAwQUAAYACAAAACEALUE5GtwAAAALAQAADwAAAGRycy9kb3ducmV2LnhtbEyPwU7DMBBE70j9&#10;B2srcUGtQyuVEOJUFRInDoTCB2ziJYkar6PYaczf43CB486OZt7kx2B6caXRdZYV3G8TEMS11R03&#10;Cj4/XjYpCOeRNfaWScE3OTgWq5scM21nfqfr2TcihrDLUEHr/ZBJ6eqWDLqtHYjj78uOBn08x0bq&#10;EecYbnq5S5KDNNhxbGhxoOeW6st5MgrC24F9KNNQzTy9uvSuDGhKpW7X4fQEwlPwf2ZY8CM6FJGp&#10;shNrJ3oFm8c4xUd9v38AsRiS3SJVv1IKssjl/w3FDwAAAP//AwBQSwECLQAUAAYACAAAACEAtoM4&#10;kv4AAADhAQAAEwAAAAAAAAAAAAAAAAAAAAAAW0NvbnRlbnRfVHlwZXNdLnhtbFBLAQItABQABgAI&#10;AAAAIQA4/SH/1gAAAJQBAAALAAAAAAAAAAAAAAAAAC8BAABfcmVscy8ucmVsc1BLAQItABQABgAI&#10;AAAAIQBXRkSDxgIAAJAFAAAOAAAAAAAAAAAAAAAAAC4CAABkcnMvZTJvRG9jLnhtbFBLAQItABQA&#10;BgAIAAAAIQAtQTka3AAAAAsBAAAPAAAAAAAAAAAAAAAAACAFAABkcnMvZG93bnJldi54bWxQSwUG&#10;AAAAAAQABADzAAAAKQYAAAAA&#10;" strokeweight="1.5pt"/>
            </w:pict>
          </mc:Fallback>
        </mc:AlternateContent>
      </w:r>
    </w:p>
    <w:p w14:paraId="7148B819" w14:textId="4DED7B98" w:rsidR="00F937B5" w:rsidRPr="00265BD9" w:rsidRDefault="00EB11F0" w:rsidP="00265BD9">
      <w:pPr>
        <w:pStyle w:val="ae"/>
        <w:tabs>
          <w:tab w:val="left" w:pos="5029"/>
        </w:tabs>
        <w:ind w:left="0"/>
        <w:jc w:val="right"/>
        <w:rPr>
          <w:b/>
          <w:bCs/>
          <w:sz w:val="26"/>
          <w:szCs w:val="26"/>
        </w:rPr>
      </w:pPr>
      <w:r>
        <w:rPr>
          <w:noProof/>
        </w:rPr>
        <mc:AlternateContent>
          <mc:Choice Requires="wpg">
            <w:drawing>
              <wp:anchor distT="0" distB="0" distL="114300" distR="114300" simplePos="0" relativeHeight="251655168" behindDoc="0" locked="0" layoutInCell="1" allowOverlap="1" wp14:anchorId="6E8D8F80" wp14:editId="47C71C28">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38C208AF"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gvoQMAAP8KAAAOAAAAZHJzL2Uyb0RvYy54bWzsVktu20gQ3QeYOzS4p0lKlCgTlgOborxJ&#10;JgacQdYtdvMzQ3YT3W1TxmCAfA6QRQ6QK2STRWYGyRWoG6W6+bFlL5LJJLuIANW/Kla9qvfIo4fb&#10;qkRXVMiCs6XlHbgWoizhpGDZ0vrt6dpeWEgqzAguOaNL65pK6+HxLw+OmjqkE57zklCBwAmTYVMv&#10;rVypOnQcmeS0wvKA15TBZspFhRVMReYQgRvwXpXOxHXnTsMFqQVPqJSwuuo2rWPjP01pop6kqaQK&#10;lUsLYlPmLsx9o+/O8REOM4HrvEj6MPA3RFHhgsFDR1crrDC6FMU9V1WRCC55qg4SXjk8TYuEmhwg&#10;G8+9k82Z4Je1ySULm6weYQJo7+D0zW6TX6/OBSrI0pr4FmK4ghq1b3bPd6/aT3C9Q7AMGDV1FsLR&#10;M1Ff1OeiX8i6mU57m4pK/0NCaGvQvR7RpVuFElic+8HhzIciJLDnB/PJrEM/yaFE96ySPB7tFi78&#10;BrtgHmg7Z3ioo2MbQ2lq6CN5A5X8f1Bd5LimpgJS599D5U9HqN4CVK/bf9t3u9do96L9CLfdy93z&#10;9n37T/t3+7H9gCZeB6BxELFzoXFKtuyifsSTPyRiPMoxy6h51NPrGgpgLCCvWyZ6IgF6tGkecwJn&#10;8KXipuO+DvpbEJqmH+HDYS2kOqO8QnqwtKQSuMhyFXHGgD5ceOYx+OqRVB3ug4FOhPF1UZawjsOS&#10;oQbaCErsGgvJy4LoXb0pRbaJSoGuMBAxmsXu6bSv4t4xaHhGjLecYhL3Y4WLshtD2CXT/qjhdhcS&#10;zLYKhmYdmsbw7s9D9zBexAvf9ifz2Pbd1co+WUe+PV97wWw1XUXRyvtLB+r5YV4QQpmOddAAz/+6&#10;xunVqGPvqAIjKs6+d9O2EOx+pCfrmRv404UdBLOp7U9j1z5drCP7JPLm8yA+jU7jO5HGJnv5fYId&#10;odRR8UtFxUVOGkQK3Q3T2SE0MExAMyeB5iEQEZcZiH2ihIUEV88KlZvm1YzXPvZqvXD11dd69N4B&#10;MdRQz8Yq9LndQAU1H+prOKFpoBVJhhtOro0amXWgfbf84/k/+S/8N42+R+Yfz38/6GXSYHdffoeC&#10;DOIxULrXgA1lN/yfmqIa/uvqZqR/TWDyO3RGWpXwwgRao5lpjk4i+tNQusGzNh1p8X3EoiqgV1FZ&#10;VEvLyFv/Nv+pHD+VQyvGoCDmzfBl5YAT5ivLmPVfhPoz7vYcxre/W48/AwAA//8DAFBLAwQUAAYA&#10;CAAAACEAsaurtOEAAAAKAQAADwAAAGRycy9kb3ducmV2LnhtbEyPQWvCQBCF74X+h2UKvdXdxCoa&#10;sxGRticpVAvF25iMSTA7G7JrEv9911N7m8d7vPdNuh5NI3rqXG1ZQzRRIIhzW9Rcavg+vL8sQDiP&#10;XGBjmTTcyME6e3xIMSnswF/U730pQgm7BDVU3reJlC6vyKCb2JY4eGfbGfRBdqUsOhxCuWlkrNRc&#10;Gqw5LFTY0rai/LK/Gg0fAw6bafTW7y7n7e14mH3+7CLS+vlp3KxAeBr9Xxju+AEdssB0slcunGg0&#10;LAK41zBbvobj7qt4GYM4aZireAoyS+X/F7JfAAAA//8DAFBLAQItABQABgAIAAAAIQC2gziS/gAA&#10;AOEBAAATAAAAAAAAAAAAAAAAAAAAAABbQ29udGVudF9UeXBlc10ueG1sUEsBAi0AFAAGAAgAAAAh&#10;ADj9If/WAAAAlAEAAAsAAAAAAAAAAAAAAAAALwEAAF9yZWxzLy5yZWxzUEsBAi0AFAAGAAgAAAAh&#10;AN9NqC+hAwAA/woAAA4AAAAAAAAAAAAAAAAALgIAAGRycy9lMm9Eb2MueG1sUEsBAi0AFAAGAAgA&#10;AAAhALGrq7ThAAAACgEAAA8AAAAAAAAAAAAAAAAA+wUAAGRycy9kb3ducmV2LnhtbFBLBQYAAAAA&#10;BAAEAPMAAAAJBwAAAAA=&#10;">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r w:rsidR="00F937B5">
        <w:tab/>
      </w:r>
      <w:r w:rsidR="00265BD9">
        <w:rPr>
          <w:b/>
          <w:bCs/>
          <w:sz w:val="26"/>
          <w:szCs w:val="26"/>
        </w:rPr>
        <w:t>Приложение 3.1</w:t>
      </w:r>
    </w:p>
    <w:bookmarkStart w:id="0" w:name="Наз"/>
    <w:p w14:paraId="0DCB90FE" w14:textId="77777777" w:rsidR="00502077" w:rsidRPr="00F937B5" w:rsidRDefault="00265BD9"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55862821" w14:textId="77777777" w:rsidR="00502077" w:rsidRPr="00DD1BA0" w:rsidRDefault="00265BD9"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16BE5B40" w14:textId="77777777" w:rsidR="00C847E9" w:rsidRPr="00210263" w:rsidRDefault="00C847E9" w:rsidP="00C847E9">
      <w:pPr>
        <w:widowControl w:val="0"/>
        <w:jc w:val="right"/>
        <w:rPr>
          <w:color w:val="000000"/>
          <w:sz w:val="22"/>
          <w:szCs w:val="22"/>
          <w:shd w:val="clear" w:color="auto" w:fill="FFFFFF"/>
        </w:rPr>
      </w:pPr>
      <w:r w:rsidRPr="00210263">
        <w:rPr>
          <w:color w:val="000000"/>
          <w:sz w:val="22"/>
          <w:szCs w:val="22"/>
          <w:shd w:val="clear" w:color="auto" w:fill="FFFFFF"/>
        </w:rPr>
        <w:t xml:space="preserve">(Текст приложения передан Подрядчику </w:t>
      </w:r>
    </w:p>
    <w:p w14:paraId="1FBF50E3" w14:textId="77777777" w:rsidR="00C847E9" w:rsidRPr="00210263" w:rsidRDefault="00C847E9" w:rsidP="00C847E9">
      <w:pPr>
        <w:widowControl w:val="0"/>
        <w:jc w:val="right"/>
        <w:rPr>
          <w:color w:val="000000"/>
          <w:sz w:val="22"/>
          <w:szCs w:val="22"/>
          <w:shd w:val="clear" w:color="auto" w:fill="FFFFFF"/>
        </w:rPr>
      </w:pPr>
      <w:r w:rsidRPr="00210263">
        <w:rPr>
          <w:color w:val="000000"/>
          <w:sz w:val="22"/>
          <w:szCs w:val="22"/>
          <w:shd w:val="clear" w:color="auto" w:fill="FFFFFF"/>
        </w:rPr>
        <w:t>в электронном виде и на бумажном носителе</w:t>
      </w:r>
      <w:r>
        <w:rPr>
          <w:color w:val="000000"/>
          <w:sz w:val="22"/>
          <w:szCs w:val="22"/>
          <w:shd w:val="clear" w:color="auto" w:fill="FFFFFF"/>
        </w:rPr>
        <w:t xml:space="preserve"> на 29</w:t>
      </w:r>
      <w:r w:rsidRPr="00210263">
        <w:rPr>
          <w:color w:val="000000"/>
          <w:sz w:val="22"/>
          <w:szCs w:val="22"/>
          <w:shd w:val="clear" w:color="auto" w:fill="FFFFFF"/>
        </w:rPr>
        <w:t xml:space="preserve"> страницах)</w:t>
      </w:r>
    </w:p>
    <w:p w14:paraId="098ED582" w14:textId="77777777" w:rsidR="00C847E9" w:rsidRDefault="00C847E9" w:rsidP="000E4B24">
      <w:pPr>
        <w:rPr>
          <w:rFonts w:eastAsia="Calibri"/>
          <w:lang w:eastAsia="en-US"/>
        </w:rPr>
      </w:pPr>
    </w:p>
    <w:p w14:paraId="47A182D1" w14:textId="77777777" w:rsidR="00C847E9" w:rsidRDefault="00C847E9" w:rsidP="000E4B24">
      <w:pPr>
        <w:rPr>
          <w:rFonts w:eastAsia="Calibri"/>
          <w:lang w:eastAsia="en-US"/>
        </w:rPr>
      </w:pPr>
    </w:p>
    <w:tbl>
      <w:tblPr>
        <w:tblW w:w="4893" w:type="dxa"/>
        <w:jc w:val="right"/>
        <w:tblLayout w:type="fixed"/>
        <w:tblLook w:val="04A0" w:firstRow="1" w:lastRow="0" w:firstColumn="1" w:lastColumn="0" w:noHBand="0" w:noVBand="1"/>
      </w:tblPr>
      <w:tblGrid>
        <w:gridCol w:w="4893"/>
      </w:tblGrid>
      <w:tr w:rsidR="00C847E9" w:rsidRPr="00FE2F43" w14:paraId="7EC32001" w14:textId="77777777" w:rsidTr="009A2D36">
        <w:trPr>
          <w:trHeight w:val="270"/>
          <w:jc w:val="right"/>
        </w:trPr>
        <w:tc>
          <w:tcPr>
            <w:tcW w:w="4893" w:type="dxa"/>
            <w:tcBorders>
              <w:top w:val="nil"/>
              <w:left w:val="nil"/>
              <w:bottom w:val="nil"/>
              <w:right w:val="nil"/>
            </w:tcBorders>
            <w:shd w:val="clear" w:color="auto" w:fill="auto"/>
            <w:noWrap/>
            <w:hideMark/>
          </w:tcPr>
          <w:p w14:paraId="1A24544F" w14:textId="77777777" w:rsidR="00C847E9" w:rsidRPr="00FE2F43" w:rsidRDefault="00516251" w:rsidP="009A2D36">
            <w:r>
              <w:rPr>
                <w:b/>
                <w:szCs w:val="23"/>
              </w:rPr>
              <w:t>П</w:t>
            </w:r>
            <w:r w:rsidR="00C847E9" w:rsidRPr="00A646E5">
              <w:rPr>
                <w:b/>
                <w:szCs w:val="23"/>
              </w:rPr>
              <w:t>одрядчик</w:t>
            </w:r>
            <w:r w:rsidR="00C847E9" w:rsidRPr="00FE2F43">
              <w:t>:</w:t>
            </w:r>
          </w:p>
        </w:tc>
      </w:tr>
      <w:tr w:rsidR="00C847E9" w:rsidRPr="00FE2F43" w14:paraId="587B592F" w14:textId="77777777" w:rsidTr="009A2D36">
        <w:trPr>
          <w:trHeight w:val="255"/>
          <w:jc w:val="right"/>
        </w:trPr>
        <w:tc>
          <w:tcPr>
            <w:tcW w:w="4893" w:type="dxa"/>
            <w:tcBorders>
              <w:top w:val="nil"/>
              <w:left w:val="nil"/>
              <w:bottom w:val="nil"/>
              <w:right w:val="nil"/>
            </w:tcBorders>
            <w:shd w:val="clear" w:color="auto" w:fill="auto"/>
            <w:noWrap/>
          </w:tcPr>
          <w:p w14:paraId="1EAFC73E" w14:textId="42C0490F" w:rsidR="00C847E9" w:rsidRPr="00FE2F43" w:rsidRDefault="00C847E9" w:rsidP="009A2D36"/>
        </w:tc>
      </w:tr>
      <w:tr w:rsidR="00C847E9" w:rsidRPr="00FE2F43" w14:paraId="55EF3642" w14:textId="77777777" w:rsidTr="009A2D36">
        <w:trPr>
          <w:trHeight w:val="255"/>
          <w:jc w:val="right"/>
        </w:trPr>
        <w:tc>
          <w:tcPr>
            <w:tcW w:w="4893" w:type="dxa"/>
            <w:tcBorders>
              <w:top w:val="nil"/>
              <w:left w:val="nil"/>
              <w:bottom w:val="nil"/>
              <w:right w:val="nil"/>
            </w:tcBorders>
            <w:shd w:val="clear" w:color="auto" w:fill="auto"/>
            <w:noWrap/>
          </w:tcPr>
          <w:p w14:paraId="0F193ABE" w14:textId="110D804A" w:rsidR="00C847E9" w:rsidRPr="00FE2F43" w:rsidRDefault="00C847E9" w:rsidP="002F02C1"/>
        </w:tc>
      </w:tr>
      <w:tr w:rsidR="00C847E9" w:rsidRPr="00FE2F43" w14:paraId="088D91C2" w14:textId="77777777" w:rsidTr="00265BD9">
        <w:trPr>
          <w:trHeight w:val="750"/>
          <w:jc w:val="right"/>
        </w:trPr>
        <w:tc>
          <w:tcPr>
            <w:tcW w:w="4893" w:type="dxa"/>
            <w:tcBorders>
              <w:top w:val="nil"/>
              <w:left w:val="nil"/>
              <w:bottom w:val="nil"/>
              <w:right w:val="nil"/>
            </w:tcBorders>
            <w:shd w:val="clear" w:color="auto" w:fill="auto"/>
            <w:noWrap/>
            <w:vAlign w:val="bottom"/>
          </w:tcPr>
          <w:p w14:paraId="7CCE11CB" w14:textId="77777777" w:rsidR="00C847E9" w:rsidRPr="00FE2F43" w:rsidRDefault="00C847E9" w:rsidP="009A2D36">
            <w:pPr>
              <w:rPr>
                <w:bCs/>
              </w:rPr>
            </w:pPr>
          </w:p>
        </w:tc>
      </w:tr>
      <w:tr w:rsidR="00C847E9" w:rsidRPr="00FE2F43" w14:paraId="18D53509" w14:textId="77777777" w:rsidTr="009A2D36">
        <w:trPr>
          <w:trHeight w:val="255"/>
          <w:jc w:val="right"/>
        </w:trPr>
        <w:tc>
          <w:tcPr>
            <w:tcW w:w="4893" w:type="dxa"/>
            <w:tcBorders>
              <w:top w:val="nil"/>
              <w:left w:val="nil"/>
              <w:bottom w:val="nil"/>
              <w:right w:val="nil"/>
            </w:tcBorders>
            <w:shd w:val="clear" w:color="auto" w:fill="auto"/>
            <w:noWrap/>
            <w:vAlign w:val="center"/>
            <w:hideMark/>
          </w:tcPr>
          <w:p w14:paraId="3A1D8071" w14:textId="77777777" w:rsidR="00C847E9" w:rsidRPr="00FE2F43" w:rsidRDefault="00C847E9" w:rsidP="009A2D36">
            <w:pPr>
              <w:rPr>
                <w:sz w:val="22"/>
                <w:szCs w:val="20"/>
              </w:rPr>
            </w:pPr>
          </w:p>
        </w:tc>
      </w:tr>
    </w:tbl>
    <w:p w14:paraId="466066C5"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3C9011B5" wp14:editId="7E042B29">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3DF6F1DA" w14:textId="77777777" w:rsidR="00D65CC8" w:rsidRPr="00431D02" w:rsidRDefault="00D65CC8" w:rsidP="00694228">
                            <w:pPr>
                              <w:pStyle w:val="afd"/>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5-01-01T00:00:00Z">
                                <w:dateFormat w:val="YYYY"/>
                                <w:lid w:val="ru-RU"/>
                                <w:storeMappedDataAs w:val="date"/>
                                <w:calendar w:val="gregorian"/>
                              </w:date>
                            </w:sdtPr>
                            <w:sdtEndPr/>
                            <w:sdtContent>
                              <w:p w14:paraId="45A9017A" w14:textId="77777777" w:rsidR="00D65CC8" w:rsidRPr="00EB11F0" w:rsidRDefault="00D65CC8" w:rsidP="00694228">
                                <w:pPr>
                                  <w:pStyle w:val="afd"/>
                                  <w:rPr>
                                    <w:rFonts w:ascii="Arial" w:hAnsi="Arial" w:cs="Arial"/>
                                    <w:b/>
                                    <w:sz w:val="18"/>
                                    <w:szCs w:val="18"/>
                                  </w:rPr>
                                </w:pPr>
                                <w:r>
                                  <w:rPr>
                                    <w:rFonts w:ascii="Arial" w:hAnsi="Arial" w:cs="Arial"/>
                                    <w:b/>
                                    <w:sz w:val="18"/>
                                    <w:szCs w:val="18"/>
                                  </w:rPr>
                                  <w:t>2025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011B5"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3DF6F1DA" w14:textId="77777777" w:rsidR="00D65CC8" w:rsidRPr="00431D02" w:rsidRDefault="00D65CC8" w:rsidP="00694228">
                      <w:pPr>
                        <w:pStyle w:val="afd"/>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5-01-01T00:00:00Z">
                          <w:dateFormat w:val="YYYY"/>
                          <w:lid w:val="ru-RU"/>
                          <w:storeMappedDataAs w:val="date"/>
                          <w:calendar w:val="gregorian"/>
                        </w:date>
                      </w:sdtPr>
                      <w:sdtEndPr/>
                      <w:sdtContent>
                        <w:p w14:paraId="45A9017A" w14:textId="77777777" w:rsidR="00D65CC8" w:rsidRPr="00EB11F0" w:rsidRDefault="00D65CC8" w:rsidP="00694228">
                          <w:pPr>
                            <w:pStyle w:val="afd"/>
                            <w:rPr>
                              <w:rFonts w:ascii="Arial" w:hAnsi="Arial" w:cs="Arial"/>
                              <w:b/>
                              <w:sz w:val="18"/>
                              <w:szCs w:val="18"/>
                            </w:rPr>
                          </w:pPr>
                          <w:r>
                            <w:rPr>
                              <w:rFonts w:ascii="Arial" w:hAnsi="Arial" w:cs="Arial"/>
                              <w:b/>
                              <w:sz w:val="18"/>
                              <w:szCs w:val="18"/>
                            </w:rPr>
                            <w:t>2025</w:t>
                          </w:r>
                        </w:p>
                      </w:sdtContent>
                    </w:sdt>
                  </w:txbxContent>
                </v:textbox>
                <w10:wrap type="topAndBottom" anchorx="margin" anchory="margin"/>
              </v:shape>
            </w:pict>
          </mc:Fallback>
        </mc:AlternateContent>
      </w:r>
    </w:p>
    <w:p w14:paraId="7B537ED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00F8BF02" wp14:editId="61C44D9F">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48D1F11A" w14:textId="77777777" w:rsidR="00D65CC8" w:rsidRPr="00F7652D" w:rsidRDefault="00D65CC8"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0F8BF02"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48D1F11A" w14:textId="77777777" w:rsidR="00D65CC8" w:rsidRPr="00F7652D" w:rsidRDefault="00D65CC8" w:rsidP="00F7652D">
                      <w:pPr>
                        <w:jc w:val="right"/>
                        <w:rPr>
                          <w:sz w:val="16"/>
                          <w:szCs w:val="16"/>
                        </w:rPr>
                      </w:pPr>
                    </w:p>
                  </w:txbxContent>
                </v:textbox>
                <w10:wrap type="topAndBottom" anchorx="margin" anchory="page"/>
              </v:shape>
            </w:pict>
          </mc:Fallback>
        </mc:AlternateContent>
      </w:r>
      <w:r w:rsidR="00502077" w:rsidRPr="00A64A2C">
        <w:t>СОДЕРЖАНИЕ</w:t>
      </w:r>
    </w:p>
    <w:p w14:paraId="4D36C252"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957B07">
        <w:rPr>
          <w:noProof/>
        </w:rPr>
        <w:t>3</w:t>
      </w:r>
      <w:r w:rsidR="00B12AE9">
        <w:rPr>
          <w:noProof/>
        </w:rPr>
        <w:fldChar w:fldCharType="end"/>
      </w:r>
    </w:p>
    <w:p w14:paraId="48C99C21"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957B07">
        <w:rPr>
          <w:noProof/>
        </w:rPr>
        <w:t>3</w:t>
      </w:r>
      <w:r>
        <w:rPr>
          <w:noProof/>
        </w:rPr>
        <w:fldChar w:fldCharType="end"/>
      </w:r>
    </w:p>
    <w:p w14:paraId="79777DBE" w14:textId="77777777"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781FE778"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957B07">
        <w:rPr>
          <w:noProof/>
        </w:rPr>
        <w:t>3</w:t>
      </w:r>
      <w:r>
        <w:rPr>
          <w:noProof/>
        </w:rPr>
        <w:fldChar w:fldCharType="end"/>
      </w:r>
    </w:p>
    <w:p w14:paraId="7AFFD3C3"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957B07">
        <w:rPr>
          <w:noProof/>
        </w:rPr>
        <w:t>3</w:t>
      </w:r>
      <w:r>
        <w:rPr>
          <w:noProof/>
        </w:rPr>
        <w:fldChar w:fldCharType="end"/>
      </w:r>
    </w:p>
    <w:p w14:paraId="436BD2B4"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957B07">
        <w:rPr>
          <w:noProof/>
        </w:rPr>
        <w:t>4</w:t>
      </w:r>
      <w:r>
        <w:rPr>
          <w:noProof/>
        </w:rPr>
        <w:fldChar w:fldCharType="end"/>
      </w:r>
    </w:p>
    <w:p w14:paraId="1A7F2EC4"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957B07">
        <w:rPr>
          <w:noProof/>
        </w:rPr>
        <w:t>4</w:t>
      </w:r>
      <w:r>
        <w:rPr>
          <w:noProof/>
        </w:rPr>
        <w:fldChar w:fldCharType="end"/>
      </w:r>
    </w:p>
    <w:p w14:paraId="1C31D3D8"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3E98D99D"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08E13534" w14:textId="77777777"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42C2C536" w14:textId="77777777"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451480BC" w14:textId="77777777"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3E9B7727" w14:textId="77777777"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6D36D840" w14:textId="77777777"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C12FB38" w14:textId="77777777"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F3C89CF" w14:textId="77777777"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407F846B"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7707DBE1"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038B2CDF"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0D450A4E"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2CA91B05"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6E7E49A2"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7DDBBC3E" w14:textId="77777777" w:rsidR="00502077" w:rsidRPr="009250CF" w:rsidRDefault="00423994" w:rsidP="00E21302">
      <w:r>
        <w:rPr>
          <w:rFonts w:asciiTheme="majorHAnsi" w:hAnsiTheme="majorHAnsi" w:cstheme="majorHAnsi"/>
          <w:b/>
          <w:bCs/>
          <w:caps/>
        </w:rPr>
        <w:fldChar w:fldCharType="end"/>
      </w:r>
    </w:p>
    <w:p w14:paraId="71D1820B"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D76D304" w14:textId="77777777" w:rsidR="007821BD" w:rsidRPr="00464218" w:rsidRDefault="00E83E2B" w:rsidP="008823BA">
      <w:pPr>
        <w:pStyle w:val="2"/>
        <w:ind w:left="0" w:firstLine="567"/>
      </w:pPr>
      <w:bookmarkStart w:id="3" w:name="_Toc107328374"/>
      <w:r w:rsidRPr="00464218">
        <w:t>Введение</w:t>
      </w:r>
      <w:bookmarkEnd w:id="3"/>
    </w:p>
    <w:p w14:paraId="2289ED0A" w14:textId="77777777"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spellStart"/>
      <w:r w:rsidRPr="00203E2C">
        <w:rPr>
          <w:color w:val="222222"/>
          <w:shd w:val="clear" w:color="auto" w:fill="FFFFFF"/>
        </w:rPr>
        <w:t>КанБайкал</w:t>
      </w:r>
      <w:proofErr w:type="spellEnd"/>
      <w:r w:rsidRPr="00203E2C">
        <w:rPr>
          <w:color w:val="222222"/>
          <w:shd w:val="clear" w:color="auto" w:fill="FFFFFF"/>
        </w:rPr>
        <w:t>»</w:t>
      </w:r>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20574F08" w14:textId="77777777" w:rsidR="00203E2C" w:rsidRDefault="00EF27CB" w:rsidP="00990DF1">
      <w:pPr>
        <w:spacing w:before="240"/>
        <w:ind w:firstLine="567"/>
      </w:pPr>
      <w:r w:rsidRPr="00203E2C">
        <w:rPr>
          <w:color w:val="222222"/>
          <w:shd w:val="clear" w:color="auto" w:fill="FFFFFF"/>
        </w:rPr>
        <w:t>ООО «</w:t>
      </w:r>
      <w:proofErr w:type="spellStart"/>
      <w:r w:rsidRPr="00203E2C">
        <w:rPr>
          <w:color w:val="222222"/>
          <w:shd w:val="clear" w:color="auto" w:fill="FFFFFF"/>
        </w:rPr>
        <w:t>КанБайкал</w:t>
      </w:r>
      <w:proofErr w:type="spellEnd"/>
      <w:r w:rsidRPr="00203E2C">
        <w:rPr>
          <w:color w:val="222222"/>
          <w:shd w:val="clear" w:color="auto" w:fill="FFFFFF"/>
        </w:rPr>
        <w:t>»</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507FBACD" w14:textId="77777777" w:rsidR="00D75216" w:rsidRPr="00D75216" w:rsidRDefault="00D75216" w:rsidP="009250CF">
      <w:pPr>
        <w:pStyle w:val="2"/>
        <w:ind w:left="0" w:firstLine="567"/>
        <w:rPr>
          <w:caps w:val="0"/>
        </w:rPr>
      </w:pPr>
      <w:r>
        <w:rPr>
          <w:caps w:val="0"/>
        </w:rPr>
        <w:t>ЦЕЛИ</w:t>
      </w:r>
    </w:p>
    <w:p w14:paraId="4F2E1C98" w14:textId="77777777" w:rsidR="00D75216" w:rsidRDefault="00EC6221" w:rsidP="009250CF">
      <w:pPr>
        <w:spacing w:before="240"/>
        <w:ind w:firstLine="567"/>
        <w:rPr>
          <w:color w:val="222222"/>
          <w:shd w:val="clear" w:color="auto" w:fill="FFFFFF"/>
        </w:rPr>
      </w:pPr>
      <w:r>
        <w:rPr>
          <w:shd w:val="clear" w:color="auto" w:fill="FFFFFF"/>
        </w:rPr>
        <w:t>ООО «</w:t>
      </w:r>
      <w:proofErr w:type="spellStart"/>
      <w:r>
        <w:rPr>
          <w:shd w:val="clear" w:color="auto" w:fill="FFFFFF"/>
        </w:rPr>
        <w:t>КанБайкал</w:t>
      </w:r>
      <w:proofErr w:type="spellEnd"/>
      <w:r>
        <w:rPr>
          <w:shd w:val="clear" w:color="auto" w:fill="FFFFFF"/>
        </w:rPr>
        <w:t>»</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370BD00E"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w:t>
      </w:r>
      <w:proofErr w:type="spellStart"/>
      <w:r w:rsidR="007A4123">
        <w:rPr>
          <w:shd w:val="clear" w:color="auto" w:fill="FFFFFF"/>
        </w:rPr>
        <w:t>КанБайкал</w:t>
      </w:r>
      <w:proofErr w:type="spellEnd"/>
      <w:r w:rsidR="007A4123">
        <w:rPr>
          <w:shd w:val="clear" w:color="auto" w:fill="FFFFFF"/>
        </w:rPr>
        <w:t>»</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5B3984F2" w14:textId="77777777" w:rsidR="00E83E2B" w:rsidRDefault="00E83E2B" w:rsidP="009250CF">
      <w:pPr>
        <w:pStyle w:val="2"/>
        <w:ind w:left="0" w:firstLine="567"/>
      </w:pPr>
      <w:bookmarkStart w:id="4" w:name="_Toc107328376"/>
      <w:r w:rsidRPr="00464218">
        <w:t>ЗадачИ</w:t>
      </w:r>
      <w:bookmarkEnd w:id="4"/>
    </w:p>
    <w:p w14:paraId="48AE2C47"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w:t>
      </w:r>
      <w:proofErr w:type="spellStart"/>
      <w:r w:rsidRPr="00EE66CA">
        <w:rPr>
          <w:shd w:val="clear" w:color="auto" w:fill="FFFFFF"/>
        </w:rPr>
        <w:t>КанБайкал</w:t>
      </w:r>
      <w:proofErr w:type="spellEnd"/>
      <w:r w:rsidRPr="00EE66CA">
        <w:rPr>
          <w:shd w:val="clear" w:color="auto" w:fill="FFFFFF"/>
        </w:rPr>
        <w:t xml:space="preserve">»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5CE57D01"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6AF967B4"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7D0C4425"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A9F450A"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2B286561"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47C5FE6C" w14:textId="77777777"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11BE5A51"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4E9B8A2D"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4010B564"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5C0B9D63"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44A1B38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0A725190"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5EAFC845"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18A2D96F"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3A7C2D0C"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48D90844"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491EE98D"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41F29FB0"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3E4F822"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520FF7FB"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9A94AE6"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7EAB36E9"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0966954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3F79E91C"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42F0BDF9"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28B4DB6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3D514E51"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73363BBC"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029E91FD"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18533F99"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4CBB9C4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466925A" w14:textId="77777777"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Заказчика по договору подряда/оказания услуг/иному гражданско-правовому договору,  заключаемому в соответствии с законодательством Российской Федерации.</w:t>
      </w:r>
    </w:p>
    <w:p w14:paraId="7E0962A1"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4919B5D2"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7A611287"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7910ABB1"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0F979FD0"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46DAA170"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4C702C57" w14:textId="77777777"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0661D99B"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72E5B42C" w14:textId="77777777" w:rsidR="00CD7A17" w:rsidRPr="00CD7A17" w:rsidRDefault="00CD7A17" w:rsidP="009250CF">
      <w:pPr>
        <w:spacing w:before="240" w:after="240"/>
        <w:ind w:firstLine="567"/>
      </w:pPr>
      <w:r w:rsidRPr="00CD7A17">
        <w:rPr>
          <w:b/>
        </w:rPr>
        <w:t>БГ</w:t>
      </w:r>
      <w:r w:rsidRPr="00CD7A17">
        <w:t xml:space="preserve"> – блок гребенок;</w:t>
      </w:r>
    </w:p>
    <w:p w14:paraId="713DE3E8"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6E5D3915"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0963D9F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56AC70AD"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306B884C"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28589138"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8C7E15D" w14:textId="77777777" w:rsidR="00E83E2B" w:rsidRPr="009D3525" w:rsidRDefault="002839BB" w:rsidP="009250CF">
      <w:pPr>
        <w:pStyle w:val="2"/>
        <w:ind w:left="0" w:firstLine="567"/>
      </w:pPr>
      <w:r>
        <w:t>О</w:t>
      </w:r>
      <w:r w:rsidR="00F5315E">
        <w:t>БЯЗАННОСТИ ПОДРЯДЧИКА</w:t>
      </w:r>
    </w:p>
    <w:p w14:paraId="571DACB0"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2876B81A"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w:t>
      </w:r>
      <w:proofErr w:type="spellStart"/>
      <w:r w:rsidR="004C2A8F">
        <w:t>КанБайкал</w:t>
      </w:r>
      <w:proofErr w:type="spellEnd"/>
      <w:r w:rsidR="004C2A8F">
        <w:t>»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о выполнении работ, оказание услуг на объектах производственной деятельности ООО «</w:t>
      </w:r>
      <w:proofErr w:type="spellStart"/>
      <w:r w:rsidR="004C2A8F">
        <w:t>КанБайкал</w:t>
      </w:r>
      <w:proofErr w:type="spellEnd"/>
      <w:r w:rsidR="004C2A8F">
        <w:t xml:space="preserve">»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6D8180F4"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C3D03BC"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ООО «</w:t>
      </w:r>
      <w:proofErr w:type="spellStart"/>
      <w:r w:rsidR="0009735A">
        <w:rPr>
          <w:shd w:val="clear" w:color="auto" w:fill="FFFFFF"/>
        </w:rPr>
        <w:t>КанБайкал</w:t>
      </w:r>
      <w:proofErr w:type="spellEnd"/>
      <w:r w:rsidR="0009735A">
        <w:rPr>
          <w:shd w:val="clear" w:color="auto" w:fill="FFFFFF"/>
        </w:rPr>
        <w:t xml:space="preserve">»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6BC4F6C5"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Общества ,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7E3BDB99" w14:textId="77777777"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59647C7C" w14:textId="77777777"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7F087D48" w14:textId="77777777"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03BB2401" w14:textId="77777777"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D60DCC1" w14:textId="77777777"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4801C043"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639B69D" w14:textId="77777777"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6F1F6A91" w14:textId="7777777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23482C19" w14:textId="77777777"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22D07275" w14:textId="77777777"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31C3AEE6" w14:textId="7777777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 xml:space="preserve">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3B197077" w14:textId="77777777"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59FC66F0" w14:textId="77777777"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305D9A2" w14:textId="77777777"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527AEA87" w14:textId="77777777"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50840C3E" w14:textId="77777777"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74D68023"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63FEA1D8"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3A93C14C"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516B54AE"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1D9C6969"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14849E97"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3EC4B8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1BDCA42D"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A9305AC" w14:textId="77777777"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w:t>
      </w:r>
      <w:r w:rsidRPr="00DD7DD3">
        <w:rPr>
          <w:szCs w:val="24"/>
        </w:rPr>
        <w:lastRenderedPageBreak/>
        <w:t xml:space="preserve">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754D8194" w14:textId="7777777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397112C3" w14:textId="77777777"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41E99064"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38552618" w14:textId="77777777"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w:t>
      </w:r>
      <w:proofErr w:type="spellStart"/>
      <w:r w:rsidRPr="00DD7DD3">
        <w:rPr>
          <w:szCs w:val="24"/>
        </w:rPr>
        <w:t>предс</w:t>
      </w:r>
      <w:proofErr w:type="spellEnd"/>
      <w:r w:rsidR="00873582">
        <w:rPr>
          <w:szCs w:val="24"/>
        </w:rPr>
        <w:t xml:space="preserve"> </w:t>
      </w:r>
      <w:proofErr w:type="spellStart"/>
      <w:r w:rsidRPr="00DD7DD3">
        <w:rPr>
          <w:szCs w:val="24"/>
        </w:rPr>
        <w:t>тавителей</w:t>
      </w:r>
      <w:proofErr w:type="spellEnd"/>
      <w:r w:rsidRPr="00DD7DD3">
        <w:rPr>
          <w:szCs w:val="24"/>
        </w:rPr>
        <w:t xml:space="preserve">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35A3316C" w14:textId="77777777"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0ABD9BF"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6BCD423C"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3C72ED6F" w14:textId="77777777" w:rsidR="000735CC" w:rsidRPr="00DD7DD3" w:rsidRDefault="000735CC" w:rsidP="009250CF">
      <w:pPr>
        <w:pStyle w:val="a"/>
        <w:spacing w:before="240"/>
        <w:ind w:left="0" w:firstLine="567"/>
        <w:rPr>
          <w:szCs w:val="24"/>
        </w:rPr>
      </w:pPr>
      <w:r w:rsidRPr="00DD7DD3">
        <w:rPr>
          <w:szCs w:val="24"/>
        </w:rPr>
        <w:lastRenderedPageBreak/>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200B9C0F"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proofErr w:type="spellStart"/>
      <w:r w:rsidR="00FA15CF">
        <w:rPr>
          <w:szCs w:val="24"/>
        </w:rPr>
        <w:t>Общетвом</w:t>
      </w:r>
      <w:proofErr w:type="spellEnd"/>
      <w:r w:rsidR="00FA15CF" w:rsidRPr="00DD7DD3">
        <w:rPr>
          <w:szCs w:val="24"/>
        </w:rPr>
        <w:t xml:space="preserve"> </w:t>
      </w:r>
      <w:r w:rsidRPr="00DD7DD3">
        <w:rPr>
          <w:szCs w:val="24"/>
        </w:rPr>
        <w:t xml:space="preserve">и Подрядчиком на период выполнения работ/оказания услуг.   </w:t>
      </w:r>
    </w:p>
    <w:p w14:paraId="786EB207"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49B0BACB"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1BFAC827" w14:textId="77777777"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7EDD41CD" w14:textId="77777777"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09325A2D" w14:textId="77777777"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6BBA17D5"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D313C04"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44D84630" w14:textId="77777777" w:rsidR="000735CC" w:rsidRPr="003E6953" w:rsidRDefault="000735CC" w:rsidP="009250CF">
      <w:pPr>
        <w:pStyle w:val="a"/>
        <w:spacing w:before="240"/>
        <w:ind w:left="0" w:firstLine="567"/>
      </w:pPr>
      <w:r w:rsidRPr="003E6953">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 xml:space="preserve">условиях на действующих объектах Заказчика; работа в условиях </w:t>
      </w:r>
      <w:r w:rsidRPr="003E6953">
        <w:lastRenderedPageBreak/>
        <w:t>постоянного пребывания персонала и третьих лиц и при иных работах, при которых нормативными документами регламентирована разработка схем).</w:t>
      </w:r>
    </w:p>
    <w:p w14:paraId="38096605" w14:textId="77777777"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5B9BABB3" w14:textId="77777777"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7E16E2B7"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4F048DE0"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CC3ACE7"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79CD14A6"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4B9E1286"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0A398004"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5AF0CB0E"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62AABB5D"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AE2D279" w14:textId="77777777"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AB1572D"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006A56C8" w14:textId="77777777"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0A8FECD5"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4E7D675E" w14:textId="77777777"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3BF36B23"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0461E1C1"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3A1E59E4"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396B632F"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7C8D65E"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1ED4BB41"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2205DB1"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0EB7282B"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238CBD6F"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694C0D8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25B116AB"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15BF714B"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C6A158C"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3CC98AC1"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1ADCE15C"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26BE58B2"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F5D691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D94D185"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0136D06F"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2EE6E234"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6A80C15A"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68868494" w14:textId="77777777"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B991310"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0A7CF281"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76700059"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1CA4D18"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08FC67D1"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5627651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05DE49E"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6D18634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5BA496FE"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54417B25"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F1E115B"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6F8CC4DF"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06697FBF"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за отсутствие документа об утверждении нормативов образования отходов и лимитов на их размещение;</w:t>
      </w:r>
    </w:p>
    <w:p w14:paraId="1856890C"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AD44FD9" w14:textId="77777777"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E082467"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296964D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4B4DD196"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036E46A8"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3899425F"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A93F7D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lastRenderedPageBreak/>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499828A8"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D5C934A"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138B6B0E"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696C496"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10099CA"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4F18B86B"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0267B924"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60364C81"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1E21D413"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12D193E7"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0D23C4D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3042F6E5"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14068F07"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5AA9BF3B"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3D1A2369"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2ECD38FB" w14:textId="77777777" w:rsidR="00AB4100" w:rsidRPr="00BF6E71" w:rsidRDefault="002B2FD6" w:rsidP="00E17250">
      <w:pPr>
        <w:spacing w:before="240"/>
        <w:ind w:firstLine="567"/>
        <w:rPr>
          <w:kern w:val="28"/>
        </w:rPr>
      </w:pPr>
      <w:r w:rsidRPr="00BF6E71">
        <w:rPr>
          <w:color w:val="538135" w:themeColor="accent6" w:themeShade="BF"/>
        </w:rPr>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120FB3C0"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7F6F99EC"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7770F661" w14:textId="77777777"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 xml:space="preserve">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w:t>
      </w:r>
      <w:r w:rsidRPr="00DD7DD3">
        <w:lastRenderedPageBreak/>
        <w:t>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43A8ECFC"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4298623A" w14:textId="77777777"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6AFD2D60"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0DC2A1B5"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7EC24A88"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7EB242EE"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17BEAAA9"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08A5D52A"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5CEF4F79" w14:textId="77777777"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63C8BD08"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2708C136"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15E8FE46"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266F8C1D"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блок-посту </w:t>
      </w:r>
      <w:r w:rsidR="00033104" w:rsidRPr="00DD7DD3">
        <w:t>охраны факт</w:t>
      </w:r>
      <w:r w:rsidRPr="00DD7DD3">
        <w:t xml:space="preserve"> перемещения </w:t>
      </w:r>
      <w:r w:rsidR="00033104" w:rsidRPr="00DD7DD3">
        <w:t>ТМЦ и</w:t>
      </w:r>
      <w:r w:rsidRPr="00DD7DD3">
        <w:t xml:space="preserve"> </w:t>
      </w:r>
      <w:r w:rsidRPr="00DD7DD3">
        <w:lastRenderedPageBreak/>
        <w:t>предоставить сотрудникам охраны документацию, подтверждающую законность завоза или вывоза ТМЦ.</w:t>
      </w:r>
    </w:p>
    <w:p w14:paraId="205EEF5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75114016"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31D47784"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F9CF9B"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109E402F"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2210FA8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0066FFE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0A732C7D"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7F7E7167" w14:textId="77777777"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30D17B43"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F7297D2"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1A37555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57D2B736"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49CB7812"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DCA2222"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6E8C32CA"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1385515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 xml:space="preserve">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w:t>
      </w:r>
      <w:r w:rsidR="008823BA" w:rsidRPr="00DD7DD3">
        <w:lastRenderedPageBreak/>
        <w:t>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C8D537C"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54C8ABB0"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316F71A7"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B67F108"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7D967FD1" w14:textId="77777777"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11B272CF"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05EB28AC"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29840E2D"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законодательству в области охраны труда, в соответствии с</w:t>
      </w:r>
      <w:r w:rsidRPr="00DD7DD3">
        <w:t xml:space="preserve"> </w:t>
      </w:r>
      <w:r w:rsidR="009667BB">
        <w:t xml:space="preserve">Постановлением </w:t>
      </w:r>
      <w:r w:rsidR="009667BB" w:rsidRPr="00DD7DD3">
        <w:t xml:space="preserve"> </w:t>
      </w:r>
      <w:r w:rsidR="009667BB">
        <w:t xml:space="preserve">Правительства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4A2096F5"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5F4C2133"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06A28676" w14:textId="77777777" w:rsidR="008823BA" w:rsidRPr="00DD7DD3" w:rsidRDefault="00EB0567" w:rsidP="009250CF">
      <w:pPr>
        <w:spacing w:before="240"/>
        <w:ind w:firstLine="567"/>
      </w:pPr>
      <w:r>
        <w:rPr>
          <w:color w:val="538135" w:themeColor="accent6" w:themeShade="BF"/>
        </w:rPr>
        <w:lastRenderedPageBreak/>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240D03AF"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22530780"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66537272"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2A5A5B0E"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6763E12E"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7DC28B48"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2B6646B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0DB484A0"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615097EF"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E1934C"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47DCC4E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7B7A4973"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1D60ACD4"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20D2F1CC"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5792DC1A"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3812A5BE"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3E6D2AC3"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7D0E524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29776D06"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659E4323"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828C41"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424B5ABA"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FE4657D"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58165708"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6C15B9F3"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188B9CA3"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3F04C858"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586BB79"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0CD2F331"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13C8574D"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07C9D6CE"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542484B"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3ADC4C9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30726963"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3041C778" w14:textId="77777777" w:rsidR="008823BA" w:rsidRPr="00DD7DD3" w:rsidRDefault="003D0973" w:rsidP="009250CF">
      <w:pPr>
        <w:spacing w:before="240"/>
        <w:ind w:firstLine="567"/>
      </w:pPr>
      <w:r>
        <w:rPr>
          <w:color w:val="538135" w:themeColor="accent6" w:themeShade="BF"/>
        </w:rPr>
        <w:lastRenderedPageBreak/>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68E0B87"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25D1813"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78718F87"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379C2D59"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7D847A2F"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5E504885"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48FB0270"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9960A5"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771D9199"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44679DDB"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561FBD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1AB16F36"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240421D7" w14:textId="77777777" w:rsidR="008823BA" w:rsidRPr="00DD7DD3" w:rsidRDefault="008823BA" w:rsidP="009250CF">
      <w:pPr>
        <w:spacing w:before="240"/>
        <w:ind w:firstLine="567"/>
      </w:pPr>
      <w:r w:rsidRPr="00DD7DD3">
        <w:lastRenderedPageBreak/>
        <w:t>Подрядчик обязан до начала работ представить Заказчику на каждый используемый химреагент копии указанных документов.</w:t>
      </w:r>
    </w:p>
    <w:p w14:paraId="4D9309E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1CF09441"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54743C35"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0A3698BF"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B8E828B"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55330050"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209FD39B"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2E85B348"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A3BA00E"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3C781D31"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lastRenderedPageBreak/>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6704AE0D"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9960CFA"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4C7CAE02"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662C5EBD"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4F3B5499"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3229468D"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7484684F" w14:textId="77777777" w:rsidR="008823BA" w:rsidRPr="00DD7DD3" w:rsidRDefault="008823BA" w:rsidP="009250CF">
      <w:pPr>
        <w:spacing w:before="240"/>
        <w:ind w:firstLine="567"/>
      </w:pPr>
      <w:r w:rsidRPr="00DD7DD3">
        <w:lastRenderedPageBreak/>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16A29DC8"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778BB787"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460CA6E3"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6E6B1B3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1E001B7F"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052B9D33" w14:textId="77777777"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753A5AA2"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5AB3E007"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41A64B07"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23992742"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4583CF0A"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6CAA9815"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67995B95"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015B4A02" w14:textId="77777777" w:rsidR="008823BA" w:rsidRPr="00DD7DD3" w:rsidRDefault="000468B6" w:rsidP="009250CF">
      <w:pPr>
        <w:spacing w:before="240"/>
        <w:ind w:firstLine="567"/>
      </w:pPr>
      <w:r>
        <w:rPr>
          <w:color w:val="538135" w:themeColor="accent6" w:themeShade="BF"/>
        </w:rPr>
        <w:lastRenderedPageBreak/>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2632F14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0B5E7C9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42DDBB3A"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4F647B8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5CE37E92"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1E7B9E67"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7789676" w14:textId="77777777" w:rsidR="007B1526" w:rsidRPr="003D31B8" w:rsidRDefault="007B1526" w:rsidP="008823BA">
      <w:pPr>
        <w:ind w:firstLine="0"/>
      </w:pPr>
    </w:p>
    <w:p w14:paraId="3830D375" w14:textId="77777777" w:rsidR="007B1526" w:rsidRPr="007B1526" w:rsidRDefault="007B1526" w:rsidP="007B1526"/>
    <w:p w14:paraId="442CF7E2" w14:textId="77777777" w:rsidR="007B1526" w:rsidRPr="007B1526" w:rsidRDefault="007B1526" w:rsidP="007B1526"/>
    <w:p w14:paraId="0C2E84C7" w14:textId="77777777" w:rsidR="007B1526" w:rsidRPr="007B1526" w:rsidRDefault="007B1526" w:rsidP="007B1526"/>
    <w:p w14:paraId="6FA87A71" w14:textId="77777777" w:rsidR="007B1526" w:rsidRPr="007B1526" w:rsidRDefault="007B1526" w:rsidP="007B1526"/>
    <w:p w14:paraId="2D6E2B13" w14:textId="77777777" w:rsidR="007B1526" w:rsidRPr="007B1526" w:rsidRDefault="007B1526" w:rsidP="0003157E">
      <w:pPr>
        <w:ind w:firstLine="0"/>
      </w:pPr>
    </w:p>
    <w:p w14:paraId="767752A3" w14:textId="77777777" w:rsidR="001E111C" w:rsidRDefault="001E111C" w:rsidP="001E111C">
      <w:pPr>
        <w:tabs>
          <w:tab w:val="clear" w:pos="1276"/>
          <w:tab w:val="left" w:pos="6932"/>
        </w:tabs>
        <w:jc w:val="right"/>
      </w:pPr>
    </w:p>
    <w:p w14:paraId="5AAA36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4EEBF7E4"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4D91C67C" w14:textId="77777777" w:rsidR="00A82BC2" w:rsidRDefault="00A82BC2" w:rsidP="00985CE5">
      <w:pPr>
        <w:jc w:val="center"/>
        <w:rPr>
          <w:sz w:val="22"/>
          <w:szCs w:val="22"/>
        </w:rPr>
      </w:pPr>
    </w:p>
    <w:p w14:paraId="6C786906" w14:textId="77777777" w:rsidR="00985CE5" w:rsidRPr="00132E82" w:rsidRDefault="00985CE5" w:rsidP="00132E82">
      <w:pPr>
        <w:ind w:firstLine="0"/>
        <w:jc w:val="center"/>
        <w:rPr>
          <w:b/>
        </w:rPr>
      </w:pPr>
      <w:r w:rsidRPr="00132E82">
        <w:rPr>
          <w:b/>
        </w:rPr>
        <w:t>АКТ</w:t>
      </w:r>
    </w:p>
    <w:p w14:paraId="6261ED2F"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D51464" w14:textId="77777777" w:rsidR="001E26DF" w:rsidRDefault="001E26DF" w:rsidP="00985CE5">
      <w:pPr>
        <w:jc w:val="center"/>
        <w:rPr>
          <w:b/>
          <w:sz w:val="22"/>
          <w:szCs w:val="22"/>
        </w:rPr>
      </w:pPr>
    </w:p>
    <w:p w14:paraId="467C24E2" w14:textId="77777777"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39FC2CD" w14:textId="77777777" w:rsidR="000826B4" w:rsidRDefault="000826B4" w:rsidP="000826B4">
      <w:pPr>
        <w:ind w:firstLine="0"/>
        <w:jc w:val="left"/>
        <w:rPr>
          <w:sz w:val="22"/>
          <w:szCs w:val="22"/>
        </w:rPr>
      </w:pPr>
    </w:p>
    <w:p w14:paraId="4300FE00" w14:textId="77777777"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181D2370" w14:textId="77777777"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30E54692" w14:textId="77777777" w:rsidR="000826B4" w:rsidRPr="00985CE5" w:rsidRDefault="000826B4" w:rsidP="00985CE5">
      <w:pPr>
        <w:jc w:val="center"/>
        <w:rPr>
          <w:sz w:val="22"/>
          <w:szCs w:val="22"/>
        </w:rPr>
      </w:pPr>
    </w:p>
    <w:p w14:paraId="66D1226F" w14:textId="77777777"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022DC89" w14:textId="77777777"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54732FF0" w14:textId="77777777"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6202DE8E" w14:textId="77777777"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2320EA0B" w14:textId="77777777" w:rsidR="0019575B" w:rsidRPr="0019575B" w:rsidRDefault="0019575B" w:rsidP="00A82BC2">
      <w:pPr>
        <w:ind w:firstLine="0"/>
        <w:jc w:val="center"/>
        <w:rPr>
          <w:sz w:val="20"/>
          <w:szCs w:val="20"/>
        </w:rPr>
      </w:pPr>
    </w:p>
    <w:p w14:paraId="40BF7685" w14:textId="77777777"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0C32B3F2" w14:textId="77777777"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102E0669" w14:textId="77777777" w:rsidR="000826B4" w:rsidRPr="00985CE5" w:rsidRDefault="000826B4" w:rsidP="00A82BC2">
      <w:pPr>
        <w:ind w:firstLine="0"/>
        <w:jc w:val="center"/>
        <w:rPr>
          <w:sz w:val="22"/>
          <w:szCs w:val="22"/>
        </w:rPr>
      </w:pPr>
    </w:p>
    <w:p w14:paraId="50B8A629" w14:textId="77777777"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56CB5FB0" w14:textId="77777777"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5322D940" w14:textId="77777777" w:rsidR="0019575B" w:rsidRDefault="0019575B" w:rsidP="00BD698C">
      <w:pPr>
        <w:tabs>
          <w:tab w:val="clear" w:pos="1276"/>
        </w:tabs>
        <w:ind w:firstLine="0"/>
        <w:rPr>
          <w:sz w:val="22"/>
          <w:szCs w:val="22"/>
        </w:rPr>
      </w:pPr>
    </w:p>
    <w:p w14:paraId="7AF53ED1" w14:textId="77777777"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2D77DE93" w14:textId="77777777" w:rsidR="00985CE5" w:rsidRDefault="00985CE5" w:rsidP="00A82BC2">
      <w:pPr>
        <w:ind w:firstLine="0"/>
        <w:jc w:val="center"/>
        <w:rPr>
          <w:sz w:val="20"/>
          <w:szCs w:val="20"/>
        </w:rPr>
      </w:pPr>
      <w:r w:rsidRPr="0019575B">
        <w:rPr>
          <w:sz w:val="20"/>
          <w:szCs w:val="20"/>
        </w:rPr>
        <w:t>(ФИО работника подрядной организации)</w:t>
      </w:r>
    </w:p>
    <w:p w14:paraId="6AA2709C" w14:textId="77777777" w:rsidR="0019575B" w:rsidRPr="0019575B" w:rsidRDefault="0019575B" w:rsidP="00A82BC2">
      <w:pPr>
        <w:ind w:firstLine="0"/>
        <w:jc w:val="center"/>
        <w:rPr>
          <w:sz w:val="20"/>
          <w:szCs w:val="20"/>
        </w:rPr>
      </w:pPr>
    </w:p>
    <w:p w14:paraId="74C70E40" w14:textId="77777777"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137A9794" w14:textId="77777777"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6115B2A6" w14:textId="77777777" w:rsidR="00132E82" w:rsidRPr="00985CE5" w:rsidRDefault="00132E82" w:rsidP="00A82BC2">
      <w:pPr>
        <w:ind w:firstLine="0"/>
        <w:jc w:val="center"/>
        <w:rPr>
          <w:sz w:val="22"/>
          <w:szCs w:val="22"/>
        </w:rPr>
      </w:pPr>
    </w:p>
    <w:p w14:paraId="187378C0" w14:textId="77777777"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20EC2D8D" w14:textId="77777777"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1F9C3EDC" w14:textId="77777777" w:rsidR="00985CE5" w:rsidRPr="00985CE5" w:rsidRDefault="00985CE5" w:rsidP="00A82BC2">
      <w:pPr>
        <w:ind w:firstLine="0"/>
        <w:rPr>
          <w:sz w:val="22"/>
          <w:szCs w:val="22"/>
        </w:rPr>
      </w:pPr>
    </w:p>
    <w:p w14:paraId="48244015" w14:textId="77777777" w:rsidR="00985CE5" w:rsidRPr="00985CE5" w:rsidRDefault="00985CE5" w:rsidP="00A82BC2">
      <w:pPr>
        <w:ind w:firstLine="0"/>
        <w:jc w:val="center"/>
        <w:rPr>
          <w:sz w:val="22"/>
          <w:szCs w:val="22"/>
        </w:rPr>
      </w:pPr>
    </w:p>
    <w:p w14:paraId="31BB4E61" w14:textId="77777777"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9BAB687"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0AF94A57"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18A5914C"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22C3D21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4D5FD97B"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712719B3"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0411D5F3" w14:textId="77777777" w:rsidR="00985CE5" w:rsidRPr="00985CE5" w:rsidRDefault="00985CE5" w:rsidP="005E1509">
      <w:pPr>
        <w:ind w:firstLine="0"/>
        <w:jc w:val="left"/>
        <w:rPr>
          <w:sz w:val="22"/>
          <w:szCs w:val="22"/>
        </w:rPr>
      </w:pPr>
    </w:p>
    <w:p w14:paraId="3B4990BD" w14:textId="77777777"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104264C0" w14:textId="77777777" w:rsidR="005E1509" w:rsidRDefault="005E1509" w:rsidP="00132E82">
      <w:pPr>
        <w:ind w:firstLine="0"/>
        <w:rPr>
          <w:sz w:val="22"/>
          <w:szCs w:val="22"/>
        </w:rPr>
      </w:pPr>
    </w:p>
    <w:p w14:paraId="5E1FD52B" w14:textId="77777777"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0641AE0A" w14:textId="77777777" w:rsidR="00985CE5" w:rsidRPr="0019575B" w:rsidRDefault="00985CE5" w:rsidP="00A82BC2">
      <w:pPr>
        <w:ind w:firstLine="0"/>
        <w:rPr>
          <w:sz w:val="20"/>
          <w:szCs w:val="20"/>
        </w:rPr>
      </w:pPr>
      <w:r w:rsidRPr="00985CE5">
        <w:rPr>
          <w:sz w:val="22"/>
          <w:szCs w:val="22"/>
        </w:rPr>
        <w:t xml:space="preserve">                    </w:t>
      </w:r>
      <w:r w:rsidR="00BD698C" w:rsidRPr="0019575B">
        <w:rPr>
          <w:sz w:val="20"/>
          <w:szCs w:val="20"/>
        </w:rPr>
        <w:t>(</w:t>
      </w:r>
      <w:r w:rsidRPr="0019575B">
        <w:rPr>
          <w:sz w:val="20"/>
          <w:szCs w:val="20"/>
        </w:rPr>
        <w:t>подпись</w:t>
      </w:r>
      <w:r w:rsidR="00BD698C" w:rsidRPr="0019575B">
        <w:rPr>
          <w:sz w:val="20"/>
          <w:szCs w:val="20"/>
        </w:rPr>
        <w:t>)</w:t>
      </w:r>
    </w:p>
    <w:p w14:paraId="20BE59D3" w14:textId="77777777" w:rsidR="007A3D24" w:rsidRDefault="007A3D24" w:rsidP="00A82BC2">
      <w:pPr>
        <w:ind w:firstLine="0"/>
        <w:jc w:val="right"/>
        <w:rPr>
          <w:b/>
          <w:caps/>
          <w:color w:val="000000"/>
        </w:rPr>
      </w:pPr>
      <w:r w:rsidRPr="008C4C78">
        <w:rPr>
          <w:b/>
          <w:caps/>
          <w:color w:val="000000"/>
        </w:rPr>
        <w:lastRenderedPageBreak/>
        <w:t>ПРИложение №</w:t>
      </w:r>
      <w:r>
        <w:rPr>
          <w:b/>
          <w:caps/>
          <w:color w:val="000000"/>
        </w:rPr>
        <w:t>2</w:t>
      </w:r>
    </w:p>
    <w:p w14:paraId="4188C33A" w14:textId="77777777" w:rsidR="007A3D24" w:rsidRDefault="007A3D24" w:rsidP="007A3D24">
      <w:pPr>
        <w:jc w:val="center"/>
        <w:rPr>
          <w:b/>
          <w:kern w:val="28"/>
        </w:rPr>
      </w:pPr>
    </w:p>
    <w:p w14:paraId="36B65E2A" w14:textId="77777777" w:rsidR="007A3D24" w:rsidRPr="000826B4" w:rsidRDefault="007A3D24" w:rsidP="007A3D24">
      <w:pPr>
        <w:jc w:val="center"/>
        <w:rPr>
          <w:b/>
          <w:kern w:val="28"/>
          <w:sz w:val="22"/>
          <w:szCs w:val="22"/>
        </w:rPr>
      </w:pPr>
      <w:r w:rsidRPr="000826B4">
        <w:rPr>
          <w:b/>
          <w:kern w:val="28"/>
          <w:sz w:val="22"/>
          <w:szCs w:val="22"/>
        </w:rPr>
        <w:t>АКТ</w:t>
      </w:r>
    </w:p>
    <w:p w14:paraId="0D473FC9"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0166C349" w14:textId="77777777" w:rsidR="007A3D24" w:rsidRPr="000826B4" w:rsidRDefault="007A3D24" w:rsidP="007A3D24">
      <w:pPr>
        <w:shd w:val="clear" w:color="auto" w:fill="FFFFFF" w:themeFill="background1"/>
        <w:ind w:left="8364" w:hanging="8364"/>
        <w:rPr>
          <w:kern w:val="28"/>
          <w:sz w:val="22"/>
          <w:szCs w:val="22"/>
        </w:rPr>
      </w:pPr>
    </w:p>
    <w:p w14:paraId="5E5E8303" w14:textId="77777777"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AD4EC78" w14:textId="77777777"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0580AFDC"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34E72C91"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23A57F82" w14:textId="77777777" w:rsidR="007A3D24" w:rsidRPr="000826B4" w:rsidRDefault="007A3D24" w:rsidP="007A3D24">
      <w:pPr>
        <w:shd w:val="clear" w:color="auto" w:fill="FFFFFF" w:themeFill="background1"/>
        <w:rPr>
          <w:kern w:val="28"/>
          <w:sz w:val="22"/>
          <w:szCs w:val="22"/>
          <w:vertAlign w:val="superscript"/>
        </w:rPr>
      </w:pPr>
    </w:p>
    <w:p w14:paraId="1F1966FC"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2C909356"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41711027"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9856DB4" w14:textId="77777777"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7ECE5B7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4D970213"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35376ED7"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2AA40313" w14:textId="77777777" w:rsidR="007A3D24" w:rsidRPr="000826B4" w:rsidRDefault="007A3D24" w:rsidP="007A3D24">
      <w:pPr>
        <w:pStyle w:val="a1"/>
        <w:numPr>
          <w:ilvl w:val="0"/>
          <w:numId w:val="0"/>
        </w:numPr>
        <w:shd w:val="clear" w:color="auto" w:fill="FFFFFF" w:themeFill="background1"/>
        <w:rPr>
          <w:kern w:val="28"/>
          <w:sz w:val="22"/>
        </w:rPr>
      </w:pPr>
    </w:p>
    <w:p w14:paraId="7116C8FD"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22990FE"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4F1BA9B2" w14:textId="77777777" w:rsidTr="007A3D24">
        <w:trPr>
          <w:trHeight w:val="984"/>
        </w:trPr>
        <w:tc>
          <w:tcPr>
            <w:tcW w:w="540" w:type="dxa"/>
            <w:vAlign w:val="center"/>
          </w:tcPr>
          <w:p w14:paraId="5FAC1625"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67DA7A48"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43920B20"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4C1A4D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23DD9A42"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07739AC4"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7904FAEF" w14:textId="77777777" w:rsidR="007A3D24" w:rsidRPr="000826B4" w:rsidRDefault="007A3D24" w:rsidP="007A3D24">
            <w:pPr>
              <w:shd w:val="clear" w:color="auto" w:fill="FFFFFF" w:themeFill="background1"/>
              <w:jc w:val="center"/>
              <w:rPr>
                <w:kern w:val="28"/>
                <w:sz w:val="22"/>
                <w:szCs w:val="22"/>
              </w:rPr>
            </w:pPr>
          </w:p>
        </w:tc>
      </w:tr>
      <w:tr w:rsidR="007A3D24" w:rsidRPr="000826B4" w14:paraId="5FB47BF8" w14:textId="77777777" w:rsidTr="007A3D24">
        <w:tc>
          <w:tcPr>
            <w:tcW w:w="540" w:type="dxa"/>
          </w:tcPr>
          <w:p w14:paraId="7349E9B4" w14:textId="77777777" w:rsidR="007A3D24" w:rsidRPr="000826B4" w:rsidRDefault="007A3D24" w:rsidP="00211EAB">
            <w:pPr>
              <w:shd w:val="clear" w:color="auto" w:fill="FFFFFF" w:themeFill="background1"/>
              <w:rPr>
                <w:kern w:val="28"/>
                <w:sz w:val="22"/>
                <w:szCs w:val="22"/>
              </w:rPr>
            </w:pPr>
          </w:p>
        </w:tc>
        <w:tc>
          <w:tcPr>
            <w:tcW w:w="1446" w:type="dxa"/>
          </w:tcPr>
          <w:p w14:paraId="759788A3" w14:textId="77777777" w:rsidR="007A3D24" w:rsidRPr="000826B4" w:rsidRDefault="007A3D24" w:rsidP="00211EAB">
            <w:pPr>
              <w:shd w:val="clear" w:color="auto" w:fill="FFFFFF" w:themeFill="background1"/>
              <w:rPr>
                <w:kern w:val="28"/>
                <w:sz w:val="22"/>
                <w:szCs w:val="22"/>
              </w:rPr>
            </w:pPr>
          </w:p>
        </w:tc>
        <w:tc>
          <w:tcPr>
            <w:tcW w:w="1446" w:type="dxa"/>
          </w:tcPr>
          <w:p w14:paraId="5161C4EF" w14:textId="77777777" w:rsidR="007A3D24" w:rsidRPr="000826B4" w:rsidRDefault="007A3D24" w:rsidP="00211EAB">
            <w:pPr>
              <w:shd w:val="clear" w:color="auto" w:fill="FFFFFF" w:themeFill="background1"/>
              <w:rPr>
                <w:kern w:val="28"/>
                <w:sz w:val="22"/>
                <w:szCs w:val="22"/>
              </w:rPr>
            </w:pPr>
          </w:p>
        </w:tc>
        <w:tc>
          <w:tcPr>
            <w:tcW w:w="5352" w:type="dxa"/>
          </w:tcPr>
          <w:p w14:paraId="2ECCD812" w14:textId="77777777" w:rsidR="007A3D24" w:rsidRPr="000826B4" w:rsidRDefault="007A3D24" w:rsidP="00211EAB">
            <w:pPr>
              <w:shd w:val="clear" w:color="auto" w:fill="FFFFFF" w:themeFill="background1"/>
              <w:rPr>
                <w:kern w:val="28"/>
                <w:sz w:val="22"/>
                <w:szCs w:val="22"/>
              </w:rPr>
            </w:pPr>
          </w:p>
        </w:tc>
        <w:tc>
          <w:tcPr>
            <w:tcW w:w="1417" w:type="dxa"/>
          </w:tcPr>
          <w:p w14:paraId="0389FCD0" w14:textId="77777777" w:rsidR="007A3D24" w:rsidRPr="000826B4" w:rsidRDefault="007A3D24" w:rsidP="00211EAB">
            <w:pPr>
              <w:shd w:val="clear" w:color="auto" w:fill="FFFFFF" w:themeFill="background1"/>
              <w:rPr>
                <w:kern w:val="28"/>
                <w:sz w:val="22"/>
                <w:szCs w:val="22"/>
              </w:rPr>
            </w:pPr>
          </w:p>
        </w:tc>
      </w:tr>
      <w:tr w:rsidR="007A3D24" w:rsidRPr="000826B4" w14:paraId="57ED3F21" w14:textId="77777777" w:rsidTr="007A3D24">
        <w:tc>
          <w:tcPr>
            <w:tcW w:w="540" w:type="dxa"/>
          </w:tcPr>
          <w:p w14:paraId="2A04D314" w14:textId="77777777" w:rsidR="007A3D24" w:rsidRPr="000826B4" w:rsidRDefault="007A3D24" w:rsidP="00211EAB">
            <w:pPr>
              <w:shd w:val="clear" w:color="auto" w:fill="FFFFFF" w:themeFill="background1"/>
              <w:rPr>
                <w:kern w:val="28"/>
                <w:sz w:val="22"/>
                <w:szCs w:val="22"/>
              </w:rPr>
            </w:pPr>
          </w:p>
        </w:tc>
        <w:tc>
          <w:tcPr>
            <w:tcW w:w="1446" w:type="dxa"/>
          </w:tcPr>
          <w:p w14:paraId="16227505" w14:textId="77777777" w:rsidR="007A3D24" w:rsidRPr="000826B4" w:rsidRDefault="007A3D24" w:rsidP="00211EAB">
            <w:pPr>
              <w:shd w:val="clear" w:color="auto" w:fill="FFFFFF" w:themeFill="background1"/>
              <w:rPr>
                <w:kern w:val="28"/>
                <w:sz w:val="22"/>
                <w:szCs w:val="22"/>
              </w:rPr>
            </w:pPr>
          </w:p>
        </w:tc>
        <w:tc>
          <w:tcPr>
            <w:tcW w:w="1446" w:type="dxa"/>
          </w:tcPr>
          <w:p w14:paraId="42EFF09F" w14:textId="77777777" w:rsidR="007A3D24" w:rsidRPr="000826B4" w:rsidRDefault="007A3D24" w:rsidP="00211EAB">
            <w:pPr>
              <w:shd w:val="clear" w:color="auto" w:fill="FFFFFF" w:themeFill="background1"/>
              <w:rPr>
                <w:kern w:val="28"/>
                <w:sz w:val="22"/>
                <w:szCs w:val="22"/>
              </w:rPr>
            </w:pPr>
          </w:p>
        </w:tc>
        <w:tc>
          <w:tcPr>
            <w:tcW w:w="5352" w:type="dxa"/>
          </w:tcPr>
          <w:p w14:paraId="09EED942" w14:textId="77777777" w:rsidR="007A3D24" w:rsidRPr="000826B4" w:rsidRDefault="007A3D24" w:rsidP="00211EAB">
            <w:pPr>
              <w:shd w:val="clear" w:color="auto" w:fill="FFFFFF" w:themeFill="background1"/>
              <w:rPr>
                <w:kern w:val="28"/>
                <w:sz w:val="22"/>
                <w:szCs w:val="22"/>
              </w:rPr>
            </w:pPr>
          </w:p>
        </w:tc>
        <w:tc>
          <w:tcPr>
            <w:tcW w:w="1417" w:type="dxa"/>
          </w:tcPr>
          <w:p w14:paraId="2B11761F" w14:textId="77777777" w:rsidR="007A3D24" w:rsidRPr="000826B4" w:rsidRDefault="007A3D24" w:rsidP="00211EAB">
            <w:pPr>
              <w:shd w:val="clear" w:color="auto" w:fill="FFFFFF" w:themeFill="background1"/>
              <w:rPr>
                <w:kern w:val="28"/>
                <w:sz w:val="22"/>
                <w:szCs w:val="22"/>
              </w:rPr>
            </w:pPr>
          </w:p>
        </w:tc>
      </w:tr>
      <w:tr w:rsidR="007A3D24" w:rsidRPr="000826B4" w14:paraId="63BC0200" w14:textId="77777777" w:rsidTr="007A3D24">
        <w:tc>
          <w:tcPr>
            <w:tcW w:w="540" w:type="dxa"/>
          </w:tcPr>
          <w:p w14:paraId="439BB3D9" w14:textId="77777777" w:rsidR="007A3D24" w:rsidRPr="000826B4" w:rsidRDefault="007A3D24" w:rsidP="00211EAB">
            <w:pPr>
              <w:shd w:val="clear" w:color="auto" w:fill="FFFFFF" w:themeFill="background1"/>
              <w:rPr>
                <w:kern w:val="28"/>
                <w:sz w:val="22"/>
                <w:szCs w:val="22"/>
              </w:rPr>
            </w:pPr>
          </w:p>
        </w:tc>
        <w:tc>
          <w:tcPr>
            <w:tcW w:w="1446" w:type="dxa"/>
          </w:tcPr>
          <w:p w14:paraId="474F6406" w14:textId="77777777" w:rsidR="007A3D24" w:rsidRPr="000826B4" w:rsidRDefault="007A3D24" w:rsidP="00211EAB">
            <w:pPr>
              <w:shd w:val="clear" w:color="auto" w:fill="FFFFFF" w:themeFill="background1"/>
              <w:rPr>
                <w:kern w:val="28"/>
                <w:sz w:val="22"/>
                <w:szCs w:val="22"/>
              </w:rPr>
            </w:pPr>
          </w:p>
        </w:tc>
        <w:tc>
          <w:tcPr>
            <w:tcW w:w="1446" w:type="dxa"/>
          </w:tcPr>
          <w:p w14:paraId="4BBD0C00" w14:textId="77777777" w:rsidR="007A3D24" w:rsidRPr="000826B4" w:rsidRDefault="007A3D24" w:rsidP="00211EAB">
            <w:pPr>
              <w:shd w:val="clear" w:color="auto" w:fill="FFFFFF" w:themeFill="background1"/>
              <w:rPr>
                <w:kern w:val="28"/>
                <w:sz w:val="22"/>
                <w:szCs w:val="22"/>
              </w:rPr>
            </w:pPr>
          </w:p>
        </w:tc>
        <w:tc>
          <w:tcPr>
            <w:tcW w:w="5352" w:type="dxa"/>
          </w:tcPr>
          <w:p w14:paraId="2E824354" w14:textId="77777777" w:rsidR="007A3D24" w:rsidRPr="000826B4" w:rsidRDefault="007A3D24" w:rsidP="00211EAB">
            <w:pPr>
              <w:shd w:val="clear" w:color="auto" w:fill="FFFFFF" w:themeFill="background1"/>
              <w:rPr>
                <w:kern w:val="28"/>
                <w:sz w:val="22"/>
                <w:szCs w:val="22"/>
              </w:rPr>
            </w:pPr>
          </w:p>
        </w:tc>
        <w:tc>
          <w:tcPr>
            <w:tcW w:w="1417" w:type="dxa"/>
          </w:tcPr>
          <w:p w14:paraId="565DB37F" w14:textId="77777777" w:rsidR="007A3D24" w:rsidRPr="000826B4" w:rsidRDefault="007A3D24" w:rsidP="00211EAB">
            <w:pPr>
              <w:shd w:val="clear" w:color="auto" w:fill="FFFFFF" w:themeFill="background1"/>
              <w:rPr>
                <w:kern w:val="28"/>
                <w:sz w:val="22"/>
                <w:szCs w:val="22"/>
              </w:rPr>
            </w:pPr>
          </w:p>
        </w:tc>
      </w:tr>
    </w:tbl>
    <w:p w14:paraId="3EA5A54C" w14:textId="77777777" w:rsidR="007A3D24" w:rsidRPr="000826B4" w:rsidRDefault="007A3D24" w:rsidP="007A3D24">
      <w:pPr>
        <w:shd w:val="clear" w:color="auto" w:fill="FFFFFF" w:themeFill="background1"/>
        <w:rPr>
          <w:kern w:val="28"/>
          <w:sz w:val="22"/>
          <w:szCs w:val="22"/>
        </w:rPr>
      </w:pPr>
    </w:p>
    <w:p w14:paraId="73C332A4"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227ABC36"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5993163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7AC746F0"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49F97008"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014BACB7"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4F2D98BC"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3493D3D"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4BBF2367" w14:textId="77777777" w:rsidR="007A3D24" w:rsidRPr="000826B4" w:rsidRDefault="007A3D24" w:rsidP="007A3D24">
      <w:pPr>
        <w:shd w:val="clear" w:color="auto" w:fill="FFFFFF" w:themeFill="background1"/>
        <w:rPr>
          <w:kern w:val="28"/>
          <w:sz w:val="22"/>
          <w:szCs w:val="22"/>
        </w:rPr>
      </w:pPr>
    </w:p>
    <w:p w14:paraId="7EBE02E0"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5A81511F" w14:textId="77777777" w:rsidR="007A3D24" w:rsidRPr="000826B4" w:rsidRDefault="007A3D24" w:rsidP="007A3D24">
      <w:pPr>
        <w:shd w:val="clear" w:color="auto" w:fill="FFFFFF" w:themeFill="background1"/>
        <w:rPr>
          <w:kern w:val="28"/>
          <w:sz w:val="22"/>
          <w:szCs w:val="22"/>
        </w:rPr>
      </w:pPr>
    </w:p>
    <w:p w14:paraId="2E11F4F2"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01EEA3DC"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3B10EE63"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1396200A"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0157E279"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397F055"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16EBC573" w14:textId="77777777" w:rsidR="007A3D24" w:rsidRPr="000826B4" w:rsidRDefault="007A3D24" w:rsidP="007A3D24">
      <w:pPr>
        <w:shd w:val="clear" w:color="auto" w:fill="FFFFFF" w:themeFill="background1"/>
        <w:rPr>
          <w:kern w:val="28"/>
          <w:sz w:val="22"/>
          <w:szCs w:val="22"/>
        </w:rPr>
      </w:pPr>
    </w:p>
    <w:p w14:paraId="6E028037"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70FD9F59" w14:textId="77777777" w:rsidR="007A3D24" w:rsidRPr="000826B4" w:rsidRDefault="007A3D24" w:rsidP="007A3D24">
      <w:pPr>
        <w:shd w:val="clear" w:color="auto" w:fill="FFFFFF" w:themeFill="background1"/>
        <w:rPr>
          <w:kern w:val="28"/>
          <w:sz w:val="22"/>
          <w:szCs w:val="22"/>
        </w:rPr>
      </w:pPr>
    </w:p>
    <w:p w14:paraId="4CD70800"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705ACCC7"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666ED3E5"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44C3DDB8" w14:textId="77777777" w:rsidR="000826B4" w:rsidRDefault="000826B4" w:rsidP="00A82BC2">
      <w:pPr>
        <w:ind w:firstLine="0"/>
        <w:jc w:val="right"/>
        <w:rPr>
          <w:b/>
          <w:caps/>
          <w:color w:val="000000"/>
        </w:rPr>
      </w:pPr>
    </w:p>
    <w:p w14:paraId="291DBA68" w14:textId="77777777" w:rsidR="000826B4" w:rsidRDefault="000826B4" w:rsidP="00A82BC2">
      <w:pPr>
        <w:ind w:firstLine="0"/>
        <w:jc w:val="right"/>
        <w:rPr>
          <w:b/>
          <w:caps/>
          <w:color w:val="000000"/>
        </w:rPr>
      </w:pPr>
    </w:p>
    <w:p w14:paraId="7484E418" w14:textId="77777777" w:rsidR="000826B4" w:rsidRDefault="000826B4" w:rsidP="00A82BC2">
      <w:pPr>
        <w:ind w:firstLine="0"/>
        <w:jc w:val="right"/>
        <w:rPr>
          <w:b/>
          <w:caps/>
          <w:color w:val="000000"/>
        </w:rPr>
      </w:pPr>
    </w:p>
    <w:p w14:paraId="292F7564" w14:textId="77777777"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1CB73CCB" w14:textId="77777777" w:rsidR="00401698" w:rsidRDefault="00401698" w:rsidP="00861007">
      <w:pPr>
        <w:ind w:firstLine="0"/>
        <w:jc w:val="center"/>
        <w:rPr>
          <w:b/>
          <w:sz w:val="22"/>
          <w:szCs w:val="22"/>
        </w:rPr>
      </w:pPr>
      <w:r w:rsidRPr="00D46271">
        <w:rPr>
          <w:b/>
          <w:sz w:val="22"/>
          <w:szCs w:val="22"/>
        </w:rPr>
        <w:t>АКТ</w:t>
      </w:r>
    </w:p>
    <w:p w14:paraId="3CA40BD1"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7C66231E" w14:textId="77777777" w:rsidR="00401698" w:rsidRPr="00D46271" w:rsidRDefault="00401698" w:rsidP="00861007">
      <w:pPr>
        <w:tabs>
          <w:tab w:val="left" w:pos="5490"/>
        </w:tabs>
        <w:ind w:firstLine="0"/>
        <w:rPr>
          <w:sz w:val="22"/>
          <w:szCs w:val="22"/>
        </w:rPr>
      </w:pPr>
      <w:r w:rsidRPr="00D46271">
        <w:rPr>
          <w:sz w:val="22"/>
          <w:szCs w:val="22"/>
        </w:rPr>
        <w:tab/>
      </w:r>
    </w:p>
    <w:p w14:paraId="755E4010"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3BCCA3E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4B93CD2"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415F24F2"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7A193DE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356835D6"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9E61CB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0BE7BD39"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5452DE3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0A22D74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75A920E5"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745FDF2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1D0200CB"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0E522D1"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2175992C"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3782008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115B2931"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7147F0B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FEAE4B0"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21541AF7" w14:textId="77777777" w:rsidR="00401698" w:rsidRPr="00D46271" w:rsidRDefault="00401698" w:rsidP="00861007">
      <w:pPr>
        <w:tabs>
          <w:tab w:val="left" w:pos="284"/>
        </w:tabs>
        <w:ind w:firstLine="0"/>
        <w:rPr>
          <w:sz w:val="22"/>
          <w:szCs w:val="22"/>
        </w:rPr>
      </w:pPr>
    </w:p>
    <w:p w14:paraId="329B4648"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09E3F5C0"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9578611"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7DBF004E"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237BB124" w14:textId="77777777" w:rsidR="00401698" w:rsidRPr="00D46271" w:rsidRDefault="00401698" w:rsidP="00861007">
      <w:pPr>
        <w:tabs>
          <w:tab w:val="left" w:pos="284"/>
        </w:tabs>
        <w:ind w:firstLine="0"/>
        <w:rPr>
          <w:sz w:val="22"/>
          <w:szCs w:val="22"/>
        </w:rPr>
      </w:pPr>
    </w:p>
    <w:p w14:paraId="5B476ED8"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5E743A38" w14:textId="77777777" w:rsidR="00401698" w:rsidRPr="00D46271" w:rsidRDefault="00401698" w:rsidP="00861007">
      <w:pPr>
        <w:ind w:firstLine="0"/>
        <w:jc w:val="center"/>
        <w:rPr>
          <w:i/>
          <w:sz w:val="22"/>
          <w:szCs w:val="22"/>
        </w:rPr>
      </w:pPr>
      <w:r w:rsidRPr="00D46271">
        <w:rPr>
          <w:i/>
          <w:sz w:val="22"/>
          <w:szCs w:val="22"/>
        </w:rPr>
        <w:t>(подпись/дата)</w:t>
      </w:r>
    </w:p>
    <w:p w14:paraId="2BEA69CF" w14:textId="77777777" w:rsidR="00401698" w:rsidRDefault="00401698" w:rsidP="00401698">
      <w:pPr>
        <w:jc w:val="right"/>
        <w:rPr>
          <w:snapToGrid w:val="0"/>
        </w:rPr>
      </w:pPr>
    </w:p>
    <w:p w14:paraId="5AEA0084" w14:textId="77777777" w:rsidR="00401698" w:rsidRDefault="00401698" w:rsidP="00401698">
      <w:pPr>
        <w:rPr>
          <w:snapToGrid w:val="0"/>
        </w:rPr>
      </w:pPr>
    </w:p>
    <w:p w14:paraId="5E22AB62" w14:textId="77777777" w:rsidR="00401698" w:rsidRDefault="00401698" w:rsidP="00401698">
      <w:pPr>
        <w:rPr>
          <w:snapToGrid w:val="0"/>
        </w:rPr>
      </w:pPr>
    </w:p>
    <w:p w14:paraId="7315A9DD" w14:textId="77777777" w:rsidR="00401698" w:rsidRDefault="00401698" w:rsidP="00401698">
      <w:pPr>
        <w:rPr>
          <w:snapToGrid w:val="0"/>
        </w:rPr>
      </w:pPr>
    </w:p>
    <w:p w14:paraId="21226645" w14:textId="77777777" w:rsidR="007B1526" w:rsidRPr="007B1526" w:rsidRDefault="007B1526" w:rsidP="007B1526"/>
    <w:p w14:paraId="3FBA1698" w14:textId="77777777" w:rsidR="007B1526" w:rsidRPr="007B1526" w:rsidRDefault="007B1526" w:rsidP="007B1526"/>
    <w:p w14:paraId="6101A187" w14:textId="77777777" w:rsidR="00A82BC2" w:rsidRDefault="00A82BC2" w:rsidP="00861007">
      <w:pPr>
        <w:jc w:val="right"/>
        <w:rPr>
          <w:b/>
          <w:caps/>
          <w:color w:val="000000"/>
        </w:rPr>
      </w:pPr>
    </w:p>
    <w:p w14:paraId="169EAFDB"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60CD290B" w14:textId="77777777" w:rsidR="007B1526" w:rsidRPr="007B1526" w:rsidRDefault="007B1526" w:rsidP="007B1526"/>
    <w:p w14:paraId="39AC6596" w14:textId="77777777" w:rsidR="007B1526" w:rsidRPr="007B1526" w:rsidRDefault="007B1526" w:rsidP="007B1526"/>
    <w:p w14:paraId="25C1F61F" w14:textId="77777777" w:rsidR="00861007" w:rsidRPr="00BB1E42" w:rsidRDefault="00861007" w:rsidP="00861007">
      <w:pPr>
        <w:jc w:val="center"/>
        <w:rPr>
          <w:b/>
          <w:sz w:val="22"/>
          <w:szCs w:val="22"/>
        </w:rPr>
      </w:pPr>
      <w:r w:rsidRPr="00BB1E42">
        <w:rPr>
          <w:b/>
          <w:sz w:val="22"/>
          <w:szCs w:val="22"/>
        </w:rPr>
        <w:t>АКТ</w:t>
      </w:r>
    </w:p>
    <w:p w14:paraId="1D0BD9CE"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6AAF85CE" w14:textId="77777777" w:rsidR="00861007" w:rsidRPr="00A33F8F" w:rsidRDefault="00861007" w:rsidP="00861007">
      <w:pPr>
        <w:ind w:left="360" w:firstLine="348"/>
        <w:rPr>
          <w:sz w:val="22"/>
          <w:szCs w:val="22"/>
        </w:rPr>
      </w:pPr>
    </w:p>
    <w:p w14:paraId="6AAD2519"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0F751431" w14:textId="77777777" w:rsidR="00861007" w:rsidRPr="00A33F8F" w:rsidRDefault="00861007" w:rsidP="00861007">
      <w:pPr>
        <w:pStyle w:val="ConsPlusNonformat"/>
        <w:jc w:val="center"/>
        <w:rPr>
          <w:rFonts w:ascii="Times New Roman" w:hAnsi="Times New Roman" w:cs="Times New Roman"/>
          <w:sz w:val="22"/>
          <w:szCs w:val="22"/>
        </w:rPr>
      </w:pPr>
    </w:p>
    <w:p w14:paraId="199442B1" w14:textId="77777777" w:rsidR="00861007" w:rsidRPr="00A33F8F" w:rsidRDefault="00861007" w:rsidP="00861007">
      <w:pPr>
        <w:pStyle w:val="ConsPlusNonformat"/>
        <w:jc w:val="center"/>
        <w:rPr>
          <w:rFonts w:ascii="Times New Roman" w:hAnsi="Times New Roman" w:cs="Times New Roman"/>
          <w:sz w:val="22"/>
          <w:szCs w:val="22"/>
        </w:rPr>
      </w:pPr>
    </w:p>
    <w:p w14:paraId="67CF3E30" w14:textId="77777777" w:rsidR="00861007" w:rsidRPr="00A33F8F" w:rsidRDefault="00861007" w:rsidP="00861007">
      <w:pPr>
        <w:pStyle w:val="ConsPlusNonformat"/>
        <w:jc w:val="center"/>
        <w:rPr>
          <w:rFonts w:ascii="Times New Roman" w:hAnsi="Times New Roman" w:cs="Times New Roman"/>
          <w:sz w:val="22"/>
          <w:szCs w:val="22"/>
        </w:rPr>
      </w:pPr>
    </w:p>
    <w:p w14:paraId="1491B8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35729DE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092142AD"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5C07957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29FD5C3B"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77C81C25" w14:textId="77777777" w:rsidR="00861007" w:rsidRPr="00A33F8F" w:rsidRDefault="00861007" w:rsidP="00861007">
      <w:pPr>
        <w:pStyle w:val="ConsPlusNonformat"/>
        <w:jc w:val="both"/>
        <w:rPr>
          <w:rFonts w:ascii="Times New Roman" w:hAnsi="Times New Roman" w:cs="Times New Roman"/>
          <w:sz w:val="22"/>
          <w:szCs w:val="22"/>
        </w:rPr>
      </w:pPr>
    </w:p>
    <w:p w14:paraId="52ECBA0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43EE592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5EAA028C"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3B30AACC"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55152A33"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2800DB6B"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737AB03A" w14:textId="77777777" w:rsidTr="00D30112">
        <w:trPr>
          <w:tblCellSpacing w:w="5" w:type="nil"/>
        </w:trPr>
        <w:tc>
          <w:tcPr>
            <w:tcW w:w="595" w:type="dxa"/>
            <w:tcBorders>
              <w:left w:val="single" w:sz="4" w:space="0" w:color="auto"/>
              <w:bottom w:val="single" w:sz="4" w:space="0" w:color="auto"/>
              <w:right w:val="single" w:sz="4" w:space="0" w:color="auto"/>
            </w:tcBorders>
          </w:tcPr>
          <w:p w14:paraId="29DE4F3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509186A2"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79E6E1A5"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96B6D41" w14:textId="77777777" w:rsidR="00861007" w:rsidRPr="00A33F8F" w:rsidRDefault="00861007" w:rsidP="00D30112">
            <w:pPr>
              <w:pStyle w:val="ConsPlusCell"/>
              <w:jc w:val="center"/>
              <w:rPr>
                <w:rFonts w:ascii="Times New Roman" w:hAnsi="Times New Roman" w:cs="Times New Roman"/>
                <w:sz w:val="22"/>
                <w:szCs w:val="22"/>
              </w:rPr>
            </w:pPr>
          </w:p>
          <w:p w14:paraId="194B294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4FCEF1AC" w14:textId="77777777" w:rsidTr="00D30112">
        <w:trPr>
          <w:tblCellSpacing w:w="5" w:type="nil"/>
        </w:trPr>
        <w:tc>
          <w:tcPr>
            <w:tcW w:w="595" w:type="dxa"/>
            <w:tcBorders>
              <w:left w:val="single" w:sz="4" w:space="0" w:color="auto"/>
              <w:bottom w:val="single" w:sz="4" w:space="0" w:color="auto"/>
              <w:right w:val="single" w:sz="4" w:space="0" w:color="auto"/>
            </w:tcBorders>
          </w:tcPr>
          <w:p w14:paraId="44C78673"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357DBA7A"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367A5D9"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A525345" w14:textId="77777777" w:rsidR="00861007" w:rsidRPr="00A33F8F" w:rsidRDefault="00861007" w:rsidP="00D30112">
            <w:pPr>
              <w:pStyle w:val="ConsPlusCell"/>
              <w:jc w:val="center"/>
              <w:rPr>
                <w:rFonts w:ascii="Times New Roman" w:hAnsi="Times New Roman" w:cs="Times New Roman"/>
                <w:sz w:val="22"/>
                <w:szCs w:val="22"/>
              </w:rPr>
            </w:pPr>
          </w:p>
          <w:p w14:paraId="335144F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0D052E2" w14:textId="77777777" w:rsidTr="00D30112">
        <w:trPr>
          <w:tblCellSpacing w:w="5" w:type="nil"/>
        </w:trPr>
        <w:tc>
          <w:tcPr>
            <w:tcW w:w="595" w:type="dxa"/>
            <w:tcBorders>
              <w:left w:val="single" w:sz="4" w:space="0" w:color="auto"/>
              <w:bottom w:val="single" w:sz="4" w:space="0" w:color="auto"/>
              <w:right w:val="single" w:sz="4" w:space="0" w:color="auto"/>
            </w:tcBorders>
          </w:tcPr>
          <w:p w14:paraId="511A33B1"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53DEFD4" w14:textId="77777777" w:rsidR="00861007" w:rsidRPr="00A33F8F" w:rsidRDefault="00861007" w:rsidP="00D30112">
            <w:pPr>
              <w:pStyle w:val="ConsPlusCell"/>
              <w:jc w:val="center"/>
              <w:rPr>
                <w:rFonts w:ascii="Times New Roman" w:hAnsi="Times New Roman" w:cs="Times New Roman"/>
                <w:sz w:val="22"/>
                <w:szCs w:val="22"/>
              </w:rPr>
            </w:pPr>
          </w:p>
          <w:p w14:paraId="642692BF"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36D8979B"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E3CF691" w14:textId="77777777" w:rsidR="00861007" w:rsidRPr="00A33F8F" w:rsidRDefault="00861007" w:rsidP="00D30112">
            <w:pPr>
              <w:pStyle w:val="ConsPlusCell"/>
              <w:jc w:val="center"/>
              <w:rPr>
                <w:rFonts w:ascii="Times New Roman" w:hAnsi="Times New Roman" w:cs="Times New Roman"/>
                <w:sz w:val="22"/>
                <w:szCs w:val="22"/>
              </w:rPr>
            </w:pPr>
          </w:p>
          <w:p w14:paraId="73CBE9AC" w14:textId="77777777" w:rsidR="00861007" w:rsidRPr="00A33F8F" w:rsidRDefault="00861007" w:rsidP="00D30112">
            <w:pPr>
              <w:pStyle w:val="ConsPlusCell"/>
              <w:jc w:val="center"/>
              <w:rPr>
                <w:rFonts w:ascii="Times New Roman" w:hAnsi="Times New Roman" w:cs="Times New Roman"/>
                <w:sz w:val="22"/>
                <w:szCs w:val="22"/>
              </w:rPr>
            </w:pPr>
          </w:p>
        </w:tc>
      </w:tr>
    </w:tbl>
    <w:p w14:paraId="03089B6C" w14:textId="77777777" w:rsidR="00861007" w:rsidRPr="00A33F8F" w:rsidRDefault="00861007" w:rsidP="00861007">
      <w:pPr>
        <w:widowControl w:val="0"/>
        <w:rPr>
          <w:sz w:val="22"/>
          <w:szCs w:val="22"/>
        </w:rPr>
      </w:pPr>
    </w:p>
    <w:p w14:paraId="7C3F205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1CC802C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4020133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298E0D48" w14:textId="77777777" w:rsidR="00861007" w:rsidRPr="00A33F8F" w:rsidRDefault="00861007" w:rsidP="00861007">
      <w:pPr>
        <w:pStyle w:val="ConsPlusNonformat"/>
        <w:jc w:val="both"/>
        <w:rPr>
          <w:rFonts w:ascii="Times New Roman" w:hAnsi="Times New Roman" w:cs="Times New Roman"/>
          <w:sz w:val="22"/>
          <w:szCs w:val="22"/>
        </w:rPr>
      </w:pPr>
    </w:p>
    <w:p w14:paraId="49A057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7367EA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70A5BCD5" w14:textId="77777777" w:rsidR="00861007" w:rsidRPr="00A33F8F" w:rsidRDefault="00861007" w:rsidP="00861007">
      <w:pPr>
        <w:pStyle w:val="ConsPlusNonformat"/>
        <w:jc w:val="both"/>
        <w:rPr>
          <w:rFonts w:ascii="Times New Roman" w:hAnsi="Times New Roman" w:cs="Times New Roman"/>
          <w:sz w:val="22"/>
          <w:szCs w:val="22"/>
        </w:rPr>
      </w:pPr>
    </w:p>
    <w:p w14:paraId="214A345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36C7865D" w14:textId="77777777" w:rsidR="00861007" w:rsidRPr="00A33F8F" w:rsidRDefault="00861007" w:rsidP="00861007">
      <w:pPr>
        <w:pStyle w:val="ConsPlusNonformat"/>
        <w:jc w:val="both"/>
        <w:rPr>
          <w:rFonts w:ascii="Times New Roman" w:hAnsi="Times New Roman" w:cs="Times New Roman"/>
          <w:sz w:val="22"/>
          <w:szCs w:val="22"/>
        </w:rPr>
      </w:pPr>
    </w:p>
    <w:p w14:paraId="1F7A689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360A40C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4264757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22FB98F9" w14:textId="77777777" w:rsidR="00861007" w:rsidRPr="00A33F8F" w:rsidRDefault="00861007" w:rsidP="00861007">
      <w:pPr>
        <w:pStyle w:val="ConsPlusNonformat"/>
        <w:jc w:val="both"/>
        <w:rPr>
          <w:rFonts w:ascii="Times New Roman" w:hAnsi="Times New Roman" w:cs="Times New Roman"/>
          <w:sz w:val="22"/>
          <w:szCs w:val="22"/>
        </w:rPr>
      </w:pPr>
    </w:p>
    <w:p w14:paraId="29283F2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080BABF0" w14:textId="77777777" w:rsidR="00861007" w:rsidRPr="00A33F8F" w:rsidRDefault="00861007" w:rsidP="00861007">
      <w:pPr>
        <w:pStyle w:val="ConsPlusNonformat"/>
        <w:jc w:val="both"/>
        <w:rPr>
          <w:rFonts w:ascii="Times New Roman" w:hAnsi="Times New Roman" w:cs="Times New Roman"/>
          <w:sz w:val="22"/>
          <w:szCs w:val="22"/>
        </w:rPr>
      </w:pPr>
    </w:p>
    <w:p w14:paraId="42CFD7D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3A9797F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64AE92AF" w14:textId="77777777" w:rsidR="007B1526" w:rsidRPr="007B1526" w:rsidRDefault="00861007" w:rsidP="00861007">
      <w:r w:rsidRPr="00933F71">
        <w:t xml:space="preserve">          </w:t>
      </w:r>
    </w:p>
    <w:bookmarkEnd w:id="16"/>
    <w:bookmarkEnd w:id="17"/>
    <w:bookmarkEnd w:id="18"/>
    <w:p w14:paraId="183E323F" w14:textId="77777777" w:rsidR="00BB77CA" w:rsidRDefault="00BB77CA" w:rsidP="00136D69"/>
    <w:p w14:paraId="251A593B" w14:textId="77777777" w:rsidR="00861007" w:rsidRDefault="00861007" w:rsidP="00136D69"/>
    <w:p w14:paraId="7EDDE4B4" w14:textId="77777777" w:rsidR="00861007" w:rsidRDefault="00861007" w:rsidP="00136D69"/>
    <w:p w14:paraId="219BB70B" w14:textId="77777777" w:rsidR="00861007" w:rsidRDefault="00861007" w:rsidP="00136D69"/>
    <w:p w14:paraId="6DC9D8F7" w14:textId="77777777" w:rsidR="00861007" w:rsidRDefault="00861007" w:rsidP="00136D69"/>
    <w:p w14:paraId="73956FDE" w14:textId="77777777" w:rsidR="00A33F8F" w:rsidRPr="00691C63" w:rsidRDefault="00A33F8F" w:rsidP="00861007">
      <w:pPr>
        <w:jc w:val="right"/>
        <w:rPr>
          <w:b/>
          <w:caps/>
          <w:color w:val="000000"/>
        </w:rPr>
      </w:pPr>
    </w:p>
    <w:p w14:paraId="46F18678" w14:textId="77777777" w:rsidR="00A33F8F" w:rsidRPr="00691C63" w:rsidRDefault="00A33F8F" w:rsidP="00861007">
      <w:pPr>
        <w:jc w:val="right"/>
        <w:rPr>
          <w:b/>
          <w:caps/>
          <w:color w:val="000000"/>
        </w:rPr>
      </w:pPr>
    </w:p>
    <w:p w14:paraId="3AC075F2" w14:textId="77777777" w:rsidR="00A33F8F" w:rsidRPr="00691C63" w:rsidRDefault="00A33F8F" w:rsidP="00861007">
      <w:pPr>
        <w:jc w:val="right"/>
        <w:rPr>
          <w:b/>
          <w:caps/>
          <w:color w:val="000000"/>
        </w:rPr>
      </w:pPr>
    </w:p>
    <w:p w14:paraId="0479A247" w14:textId="77777777" w:rsidR="00A33F8F" w:rsidRPr="00691C63" w:rsidRDefault="00A33F8F" w:rsidP="00861007">
      <w:pPr>
        <w:jc w:val="right"/>
        <w:rPr>
          <w:b/>
          <w:caps/>
          <w:color w:val="000000"/>
        </w:rPr>
      </w:pPr>
    </w:p>
    <w:p w14:paraId="49533DB5" w14:textId="77777777" w:rsidR="00A33F8F" w:rsidRPr="00691C63" w:rsidRDefault="00A33F8F" w:rsidP="00861007">
      <w:pPr>
        <w:jc w:val="right"/>
        <w:rPr>
          <w:b/>
          <w:caps/>
          <w:color w:val="000000"/>
        </w:rPr>
      </w:pPr>
    </w:p>
    <w:p w14:paraId="19732046"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70A9D6E6" w14:textId="77777777" w:rsidR="00861007" w:rsidRPr="00A33F8F" w:rsidRDefault="00861007" w:rsidP="00136D69">
      <w:pPr>
        <w:rPr>
          <w:sz w:val="22"/>
          <w:szCs w:val="22"/>
        </w:rPr>
      </w:pPr>
    </w:p>
    <w:p w14:paraId="3EA61B9C" w14:textId="77777777" w:rsidR="00861007" w:rsidRPr="00A33F8F" w:rsidRDefault="00861007" w:rsidP="00861007">
      <w:pPr>
        <w:jc w:val="center"/>
        <w:rPr>
          <w:b/>
          <w:sz w:val="22"/>
          <w:szCs w:val="22"/>
        </w:rPr>
      </w:pPr>
      <w:r w:rsidRPr="00A33F8F">
        <w:rPr>
          <w:b/>
          <w:sz w:val="22"/>
          <w:szCs w:val="22"/>
        </w:rPr>
        <w:t>Акт</w:t>
      </w:r>
    </w:p>
    <w:p w14:paraId="057DF270"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4BCA6018"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2DD55568"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6C3A44B4"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126AAA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2108782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CF7165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0E20BFB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19681E49" w14:textId="77777777" w:rsidR="00861007" w:rsidRPr="00A33F8F" w:rsidRDefault="00861007" w:rsidP="00861007">
      <w:pPr>
        <w:pStyle w:val="ConsPlusNonformat"/>
        <w:jc w:val="both"/>
        <w:rPr>
          <w:rFonts w:ascii="Times New Roman" w:hAnsi="Times New Roman" w:cs="Times New Roman"/>
          <w:sz w:val="22"/>
          <w:szCs w:val="22"/>
        </w:rPr>
      </w:pPr>
    </w:p>
    <w:p w14:paraId="4A5E96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29C3B7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5466A6B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0116C7A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1F5E6D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31A6E25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A46D78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AC8779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37A1CD1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55463D1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02A211E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1E961C3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A61D" w14:textId="77777777" w:rsidR="007B4337" w:rsidRDefault="007B4337" w:rsidP="00E21302">
      <w:r>
        <w:separator/>
      </w:r>
    </w:p>
  </w:endnote>
  <w:endnote w:type="continuationSeparator" w:id="0">
    <w:p w14:paraId="3B24CF81" w14:textId="77777777" w:rsidR="007B4337" w:rsidRDefault="007B4337"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7F3C" w14:textId="7F581F1F" w:rsidR="00D65CC8" w:rsidRPr="00136D69" w:rsidRDefault="00D65CC8" w:rsidP="008A5D47">
    <w:pPr>
      <w:pStyle w:val="a9"/>
      <w:jc w:val="left"/>
    </w:pPr>
    <w:r w:rsidRPr="00D154F7">
      <mc:AlternateContent>
        <mc:Choice Requires="wps">
          <w:drawing>
            <wp:anchor distT="0" distB="0" distL="114300" distR="114300" simplePos="0" relativeHeight="251659264" behindDoc="0" locked="0" layoutInCell="1" allowOverlap="1" wp14:anchorId="4CBAB959" wp14:editId="32657C40">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5B9147"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MlrAIAAJgFAAAOAAAAZHJzL2Uyb0RvYy54bWysVE2PmzAQvVfqf7C4s0AgQNCSVUJIL9t2&#10;pd2qZwebYBVsZDshUdX/3rFJ6GZ7qarlgPwxH2/evPH9w6lr0ZFKxQTPneDOdxDllSCM73Pn28vW&#10;TR2kNOYEt4LT3DlT5TwsP364H/qMzkQjWkIlgiBcZUOfO43WfeZ5qmpoh9Wd6CmHy1rIDmvYyr1H&#10;JB4getd6M9+PvUFI0ktRUaXgdDNeOksbv65ppb/WtaIatbkD2LT9S/vfmb+3vMfZXuK+YdUFBv4P&#10;FB1mHJJOoTZYY3SQ7K9QHaukUKLWd5XoPFHXrKK2Bqgm8N9U89zgntpagBzVTzSp9wtbfTk+ScRI&#10;7sxiB3HcQY9WBy1sahQkhqChVxnYFfxJmhKrE3/uH0X1QyEuigbzPbXWL+cenAPj4d24mI3qIc1u&#10;+CwI2GBIYNk61bIzIYEHdLJNOU9NoSeNKjiMo9SHz0HV9c7D2dWxl0p/oqJDZpE7SkvM9o0uBOfQ&#10;eiEDmwYfH5U2sHB2dTBZudiytrUKaDkagAL45tZDiZYRc2vslNzvilaiIwYRFfPSX4e2SLh5bSbF&#10;gRMbraGYlJe1xqwd15C95SYetbocIcHupGFpz6Fiq5mfC39RpmUaudEsLt3I32zc1baI3HgbJPNN&#10;uCmKTfDLAA2irGGEUG6wXvUbRP+mj8skjcqbFDyx4t1Gt/QB2Fukq+3cT6IwdZNkHrpRWPruOt0W&#10;7qoI4jgp18W6fIO0tNWr9wE7UWlQiYOm8rkhAyLMqGGWhgt4fgiDeQ9TP/YXiYNwu4eHqtLSQVLo&#10;70w3VrxGdibGTa/DZB7PwlFCbd/gUQFzK8dRThdzy82UfmTq2mSzm9p0Kf4PlyCKqwDs0Jg5GSdu&#10;J8j5SZo0Zn5g/K3T5aky78vrvbX686AufwM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JZHgyWsAgAAmA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265BD9" w:rsidRPr="00265BD9">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2A4059">
              <w:rPr>
                <w:bCs/>
              </w:rPr>
              <w:t>20</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2A4059">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B8CF" w14:textId="77777777" w:rsidR="007B4337" w:rsidRDefault="007B4337" w:rsidP="00E21302">
      <w:r>
        <w:separator/>
      </w:r>
    </w:p>
  </w:footnote>
  <w:footnote w:type="continuationSeparator" w:id="0">
    <w:p w14:paraId="2C3D5D6F" w14:textId="77777777" w:rsidR="007B4337" w:rsidRDefault="007B4337" w:rsidP="00E21302">
      <w:r>
        <w:continuationSeparator/>
      </w:r>
    </w:p>
  </w:footnote>
  <w:footnote w:id="1">
    <w:p w14:paraId="744713FC" w14:textId="77777777" w:rsidR="00D65CC8" w:rsidRDefault="00D65CC8"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65D69924" w14:textId="77777777" w:rsidR="00D65CC8" w:rsidRDefault="00D65CC8" w:rsidP="00401698">
      <w:pPr>
        <w:pStyle w:val="af"/>
      </w:pPr>
    </w:p>
    <w:p w14:paraId="74BDD7CF" w14:textId="77777777" w:rsidR="00D65CC8" w:rsidRPr="00BD28E3" w:rsidRDefault="00D65CC8"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F562" w14:textId="29585C7E" w:rsidR="00D65CC8" w:rsidRDefault="007B4337">
    <w:pPr>
      <w:pStyle w:val="ac"/>
    </w:pPr>
    <w:fldSimple w:instr=" STYLEREF  &quot;Заголовок 1&quot;  \* MERGEFORMAT ">
      <w:r w:rsidR="00265BD9">
        <w:rPr>
          <w:noProof/>
        </w:rPr>
        <w:t>общие положения</w:t>
      </w:r>
    </w:fldSimple>
    <w:r w:rsidR="00D65CC8" w:rsidRPr="00D154F7">
      <w:rPr>
        <w:noProof/>
      </w:rPr>
      <mc:AlternateContent>
        <mc:Choice Requires="wps">
          <w:drawing>
            <wp:anchor distT="0" distB="0" distL="114300" distR="114300" simplePos="0" relativeHeight="251661312" behindDoc="0" locked="0" layoutInCell="1" allowOverlap="1" wp14:anchorId="13216A09" wp14:editId="03ED96B1">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260B7A"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TJrAIAAJcFAAAOAAAAZHJzL2Uyb0RvYy54bWysVE2PmzAQvVfqf7C4s0AgQNCSVUJIL9t2&#10;pd2qZwebYBVsZDshUdX/3rFJ6GZ7qarlgPwx8+bNzBvfP5y6Fh2pVEzw3AnufAdRXgnC+D53vr1s&#10;3dRBSmNOcCs4zZ0zVc7D8uOH+6HP6Ew0oiVUIgDhKhv63Gm07jPPU1VDO6zuRE85XNZCdljDVu49&#10;IvEA6F3rzXw/9gYhSS9FRZWC08146Swtfl3TSn+ta0U1anMHuGn7l/a/M39veY+zvcR9w6oLDfwf&#10;LDrMOASdoDZYY3SQ7C+ojlVSKFHru0p0nqhrVlGbA2QT+G+yeW5wT20uUBzVT2VS7wdbfTk+ScQI&#10;9M5BHHfQotVBCxsZBYmpz9CrDMwK/iRNhtWJP/ePovqhEBdFg/meWuuXcw/OgfHwblzMRvUQZTd8&#10;FgRsMASwxTrVsjOQUAZ0sj05Tz2hJ40qOIyj1IfPQdX1zsPZ1bGXSn+iokNmkTtKS8z2jS4E59B5&#10;IQMbBh8flTa0cHZ1MFG52LK2tQJoORpyZwbf3Hoo0TJibo2dkvtd0Up0xKChYl7669AmCTevzaQ4&#10;cGLRGopJeVlrzNpxDdFbbvColeVICXYnDUt7Dhlbyfxc+IsyLdPIjWZx6Ub+ZuOutkXkxtsgmW/C&#10;TVFsgl+GaBBlDSOEcsP1Kt8g+jd5XAZpFN4k4Kkq3i26LR+QvWW62s79JApTN0nmoRuFpe+u023h&#10;roogjpNyXazLN0xLm716H7JTKQ0rcdBUPjdkQIQZNczScAGvD2Ew7mHqx/4icRBu9/BOVVo6SAr9&#10;nenGitfIzmDc9DpM5vEsHCXU9g0eFTC3chzldDG3tZnCj5W6NtnspjZdkv9TSxDFVQB2aMycjBO3&#10;E+T8JE0YMz8w/dbp8lKZ5+X13lr9eU+XvwE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HZZJMmsAgAAlw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2A18" w14:textId="77777777" w:rsidR="00D65CC8" w:rsidRDefault="00D65CC8">
    <w:pPr>
      <w:pStyle w:val="ac"/>
    </w:pPr>
    <w:r w:rsidRPr="00D154F7">
      <w:rPr>
        <w:noProof/>
      </w:rPr>
      <mc:AlternateContent>
        <mc:Choice Requires="wps">
          <w:drawing>
            <wp:anchor distT="0" distB="0" distL="114300" distR="114300" simplePos="0" relativeHeight="251663360" behindDoc="0" locked="0" layoutInCell="1" allowOverlap="1" wp14:anchorId="7A5C72D2" wp14:editId="47ADDEBF">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B81FB0"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06rAIAAJcFAAAOAAAAZHJzL2Uyb0RvYy54bWysVE2PmzAQvVfqf7B8Z4FAgKAlq4SQXrbt&#10;SrtVzw6YYBVsZDshUdX/3rFJ6GZ7qarlgPwx8+bNzBvfP5y6Fh2pVEzwDPt3HkaUl6JifJ/hby9b&#10;J8FIacIr0gpOM3ymCj8sP364H/qUzkQj2opKBCBcpUOf4UbrPnVdVTa0I+pO9JTDZS1kRzRs5d6t&#10;JBkAvWvdmedF7iBk1UtRUqXgdDNe4qXFr2ta6q91rahGbYaBm7Z/af8783eX9yTdS9I3rLzQIP/B&#10;oiOMQ9AJakM0QQfJ/oLqWCmFErW+K0XnirpmJbU5QDa+9yab54b01OYCxVH9VCb1frDll+OTRKzK&#10;cIQRJx20aHXQwkZGfmzqM/QqBbOcP0mTYXniz/2jKH8oxEXeEL6n1vrl3IOzbzzcGxezUT1E2Q2f&#10;RQU2BALYYp1q2RlIKAM62Z6cp57Qk0YlHEZh4sGHUXm9c0l6deyl0p+o6JBZZFhpSdi+0bngHDov&#10;pG/DkOOj0oYWSa8OJioXW9a2VgAtR0OGZ/DNrYcSLavMrbFTcr/LW4mOBDSUzwtvHdgk4ea1mRQH&#10;Xlm0hpKquKw1Ye24hugtN3jUynKkBLuThqU9h4ytZH4uvEWRFEnohLOocEJvs3FW2zx0oq0fzzfB&#10;Js83/i9D1A/ThlUV5YbrVb5++G/yuAzSKLxJwFNV3Ft0Wz4ge8t0tZ17cRgkThzPAycMCs9ZJ9vc&#10;WeV+FMXFOl8Xb5gWNnv1PmSnUhpW4qCpfG6qAVXMqGGWBAt4fSoG4x4kXuQtYoxIu4d3qtQSIyn0&#10;d6YbK14jO4Nx0+sgnkezYJRQ2zdkVMDcynGU08Xc1mYKP1bq2mSzm9p0Sf5PLUEUVwHYoTFzMk7c&#10;TlTnJ2nCmPmB6bdOl5fKPC+v99bqz3u6/A0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B0CzTqsAgAAlw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4097"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BD9"/>
    <w:rsid w:val="00265F49"/>
    <w:rsid w:val="00266486"/>
    <w:rsid w:val="00267022"/>
    <w:rsid w:val="00267389"/>
    <w:rsid w:val="00267F5A"/>
    <w:rsid w:val="00270CE1"/>
    <w:rsid w:val="00270D80"/>
    <w:rsid w:val="00271197"/>
    <w:rsid w:val="00271D5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4059"/>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2C1"/>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4C99"/>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5480"/>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2AC"/>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5712"/>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251"/>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386"/>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4337"/>
    <w:rsid w:val="007B5CD2"/>
    <w:rsid w:val="007B617F"/>
    <w:rsid w:val="007B68FC"/>
    <w:rsid w:val="007B727B"/>
    <w:rsid w:val="007C012E"/>
    <w:rsid w:val="007C0F5A"/>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57B07"/>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066"/>
    <w:rsid w:val="00B729B7"/>
    <w:rsid w:val="00B72D42"/>
    <w:rsid w:val="00B72DD1"/>
    <w:rsid w:val="00B72F3D"/>
    <w:rsid w:val="00B730C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0B4"/>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7E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2DBA"/>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color="#fdd208">
      <v:fill color="white" on="f"/>
      <v:stroke color="#fdd208" weight="1.5pt"/>
    </o:shapedefaults>
    <o:shapelayout v:ext="edit">
      <o:idmap v:ext="edit" data="1"/>
    </o:shapelayout>
  </w:shapeDefaults>
  <w:decimalSymbol w:val=","/>
  <w:listSeparator w:val=";"/>
  <w14:docId w14:val="21C038FE"/>
  <w15:docId w15:val="{B1D4A15E-51AD-4B75-981B-440BFD36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14283"/>
    <w:rsid w:val="00135246"/>
    <w:rsid w:val="001864B9"/>
    <w:rsid w:val="001D1CB0"/>
    <w:rsid w:val="001F4993"/>
    <w:rsid w:val="00222573"/>
    <w:rsid w:val="002266BC"/>
    <w:rsid w:val="00246EA6"/>
    <w:rsid w:val="002C77DA"/>
    <w:rsid w:val="003230E7"/>
    <w:rsid w:val="00340537"/>
    <w:rsid w:val="004928CC"/>
    <w:rsid w:val="004F1409"/>
    <w:rsid w:val="00516E9C"/>
    <w:rsid w:val="00532906"/>
    <w:rsid w:val="005A4CAF"/>
    <w:rsid w:val="005B6DD8"/>
    <w:rsid w:val="005D3CC2"/>
    <w:rsid w:val="005D7A38"/>
    <w:rsid w:val="00702943"/>
    <w:rsid w:val="00761194"/>
    <w:rsid w:val="00893F96"/>
    <w:rsid w:val="008B4884"/>
    <w:rsid w:val="00954844"/>
    <w:rsid w:val="009862A7"/>
    <w:rsid w:val="009B412D"/>
    <w:rsid w:val="009E4839"/>
    <w:rsid w:val="00A30649"/>
    <w:rsid w:val="00AA0A5B"/>
    <w:rsid w:val="00B5023C"/>
    <w:rsid w:val="00B61C9B"/>
    <w:rsid w:val="00B61EE7"/>
    <w:rsid w:val="00B655C5"/>
    <w:rsid w:val="00B902A8"/>
    <w:rsid w:val="00B97E82"/>
    <w:rsid w:val="00BA70D5"/>
    <w:rsid w:val="00C36F43"/>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91F0FD-C561-447B-9950-E22A2EAC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8081</Words>
  <Characters>66168</Characters>
  <Application>Microsoft Office Word</Application>
  <DocSecurity>0</DocSecurity>
  <Lines>551</Lines>
  <Paragraphs>148</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25</cp:revision>
  <cp:lastPrinted>2025-11-19T04:59:00Z</cp:lastPrinted>
  <dcterms:created xsi:type="dcterms:W3CDTF">2025-06-02T10:09:00Z</dcterms:created>
  <dcterms:modified xsi:type="dcterms:W3CDTF">2025-12-10T08:12:00Z</dcterms:modified>
  <cp:category>РЕГЛАМЕНТ</cp:category>
</cp:coreProperties>
</file>